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300"/>
        <w:gridCol w:w="1126"/>
        <w:gridCol w:w="2114"/>
        <w:gridCol w:w="1800"/>
        <w:gridCol w:w="580"/>
        <w:gridCol w:w="714"/>
        <w:gridCol w:w="506"/>
        <w:gridCol w:w="720"/>
        <w:gridCol w:w="720"/>
        <w:gridCol w:w="720"/>
      </w:tblGrid>
      <w:tr w:rsidR="00175601" w:rsidRPr="00BE6A95" w14:paraId="15C4A850" w14:textId="77777777" w:rsidTr="00994DE9">
        <w:trPr>
          <w:trHeight w:val="332"/>
        </w:trPr>
        <w:tc>
          <w:tcPr>
            <w:tcW w:w="10800" w:type="dxa"/>
            <w:gridSpan w:val="11"/>
            <w:shd w:val="clear" w:color="auto" w:fill="A6A6A6" w:themeFill="background1" w:themeFillShade="A6"/>
            <w:vAlign w:val="center"/>
          </w:tcPr>
          <w:p w14:paraId="15C4A84F" w14:textId="77777777" w:rsidR="00175601" w:rsidRPr="00BE6A95" w:rsidRDefault="00175601" w:rsidP="000B2BBE">
            <w:pPr>
              <w:tabs>
                <w:tab w:val="left" w:pos="5045"/>
              </w:tabs>
              <w:jc w:val="center"/>
              <w:rPr>
                <w:rFonts w:ascii="Verdana" w:hAnsi="Verdana" w:cs="Arial"/>
                <w:b/>
                <w:color w:val="FFFFFF"/>
                <w:sz w:val="18"/>
                <w:szCs w:val="18"/>
              </w:rPr>
            </w:pPr>
            <w:r w:rsidRPr="00CD02CF">
              <w:rPr>
                <w:rFonts w:ascii="Verdana" w:hAnsi="Verdana" w:cs="Arial"/>
                <w:b/>
                <w:sz w:val="18"/>
                <w:szCs w:val="18"/>
              </w:rPr>
              <w:t>Supplier Evaluation Form</w:t>
            </w:r>
          </w:p>
        </w:tc>
      </w:tr>
      <w:tr w:rsidR="00DB1EB6" w:rsidRPr="00BE6A95" w14:paraId="15C4A855" w14:textId="77777777" w:rsidTr="002817F6">
        <w:trPr>
          <w:trHeight w:val="403"/>
        </w:trPr>
        <w:tc>
          <w:tcPr>
            <w:tcW w:w="1800" w:type="dxa"/>
            <w:gridSpan w:val="2"/>
            <w:shd w:val="clear" w:color="auto" w:fill="auto"/>
            <w:vAlign w:val="center"/>
          </w:tcPr>
          <w:p w14:paraId="15C4A851" w14:textId="77777777" w:rsidR="00DB1EB6" w:rsidRPr="00BE6A95" w:rsidRDefault="00175601" w:rsidP="000B2BBE">
            <w:pPr>
              <w:tabs>
                <w:tab w:val="left" w:pos="5045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 w:rsidRPr="00BE6A95">
              <w:rPr>
                <w:rFonts w:ascii="Verdana" w:hAnsi="Verdana" w:cs="Arial"/>
                <w:b/>
                <w:sz w:val="18"/>
                <w:szCs w:val="18"/>
              </w:rPr>
              <w:t>Company Name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15C4A852" w14:textId="77777777" w:rsidR="00DB1EB6" w:rsidRPr="00BE6A95" w:rsidRDefault="00ED604D" w:rsidP="000B2BBE">
            <w:pPr>
              <w:tabs>
                <w:tab w:val="left" w:pos="5029"/>
              </w:tabs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BE6A95">
              <w:rPr>
                <w:rFonts w:ascii="Verdana" w:hAnsi="Verdana" w:cs="Arial"/>
                <w:sz w:val="18"/>
                <w:szCs w:val="18"/>
              </w:rPr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800" w:type="dxa"/>
            <w:shd w:val="clear" w:color="auto" w:fill="auto"/>
            <w:vAlign w:val="center"/>
          </w:tcPr>
          <w:p w14:paraId="15C4A853" w14:textId="77777777" w:rsidR="00DB1EB6" w:rsidRPr="00BE6A95" w:rsidRDefault="00175601" w:rsidP="000B2BBE">
            <w:pPr>
              <w:tabs>
                <w:tab w:val="left" w:pos="5045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 w:rsidRPr="00BE6A95">
              <w:rPr>
                <w:rFonts w:ascii="Verdana" w:hAnsi="Verdana" w:cs="Arial"/>
                <w:b/>
                <w:sz w:val="18"/>
                <w:szCs w:val="18"/>
              </w:rPr>
              <w:t>Contact Name</w:t>
            </w:r>
          </w:p>
        </w:tc>
        <w:tc>
          <w:tcPr>
            <w:tcW w:w="3960" w:type="dxa"/>
            <w:gridSpan w:val="6"/>
            <w:shd w:val="clear" w:color="auto" w:fill="auto"/>
            <w:vAlign w:val="center"/>
          </w:tcPr>
          <w:p w14:paraId="15C4A854" w14:textId="77777777" w:rsidR="00DB1EB6" w:rsidRPr="00BE6A95" w:rsidRDefault="00ED604D" w:rsidP="000B2BBE">
            <w:pPr>
              <w:tabs>
                <w:tab w:val="left" w:pos="5029"/>
              </w:tabs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BE6A95">
              <w:rPr>
                <w:rFonts w:ascii="Verdana" w:hAnsi="Verdana" w:cs="Arial"/>
                <w:sz w:val="18"/>
                <w:szCs w:val="18"/>
              </w:rPr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DB1EB6" w:rsidRPr="00BE6A95" w14:paraId="15C4A85A" w14:textId="77777777" w:rsidTr="002817F6">
        <w:trPr>
          <w:trHeight w:val="349"/>
        </w:trPr>
        <w:tc>
          <w:tcPr>
            <w:tcW w:w="1800" w:type="dxa"/>
            <w:gridSpan w:val="2"/>
            <w:shd w:val="clear" w:color="auto" w:fill="auto"/>
            <w:vAlign w:val="center"/>
          </w:tcPr>
          <w:p w14:paraId="15C4A856" w14:textId="77777777" w:rsidR="00DB1EB6" w:rsidRPr="00BE6A95" w:rsidRDefault="00175601" w:rsidP="000B2BB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BE6A95">
              <w:rPr>
                <w:rFonts w:ascii="Verdana" w:hAnsi="Verdana" w:cs="Arial"/>
                <w:b/>
                <w:noProof/>
                <w:sz w:val="18"/>
                <w:szCs w:val="18"/>
              </w:rPr>
              <w:t>Address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15C4A857" w14:textId="77777777" w:rsidR="00DB1EB6" w:rsidRPr="00BE6A95" w:rsidRDefault="00ED604D" w:rsidP="000B2BBE">
            <w:pPr>
              <w:tabs>
                <w:tab w:val="left" w:pos="5029"/>
              </w:tabs>
              <w:rPr>
                <w:rFonts w:ascii="Verdana" w:hAnsi="Verdana" w:cs="Arial"/>
                <w:noProof/>
                <w:sz w:val="18"/>
                <w:szCs w:val="18"/>
              </w:rPr>
            </w:pP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instrText xml:space="preserve"> FORMTEXT </w:instrTex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800" w:type="dxa"/>
            <w:shd w:val="clear" w:color="auto" w:fill="auto"/>
            <w:vAlign w:val="center"/>
          </w:tcPr>
          <w:p w14:paraId="15C4A858" w14:textId="77777777" w:rsidR="00DB1EB6" w:rsidRPr="00BE6A95" w:rsidRDefault="00175601" w:rsidP="000B2BBE">
            <w:pPr>
              <w:tabs>
                <w:tab w:val="left" w:pos="5029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 w:rsidRPr="00BE6A95">
              <w:rPr>
                <w:rFonts w:ascii="Verdana" w:hAnsi="Verdana" w:cs="Arial"/>
                <w:b/>
                <w:sz w:val="18"/>
                <w:szCs w:val="18"/>
              </w:rPr>
              <w:t>City, State, Zip</w:t>
            </w:r>
          </w:p>
        </w:tc>
        <w:tc>
          <w:tcPr>
            <w:tcW w:w="3960" w:type="dxa"/>
            <w:gridSpan w:val="6"/>
            <w:shd w:val="clear" w:color="auto" w:fill="auto"/>
            <w:vAlign w:val="center"/>
          </w:tcPr>
          <w:p w14:paraId="15C4A859" w14:textId="77777777" w:rsidR="00DB1EB6" w:rsidRPr="00BE6A95" w:rsidRDefault="00ED604D" w:rsidP="000B2BBE">
            <w:pPr>
              <w:tabs>
                <w:tab w:val="left" w:pos="5029"/>
              </w:tabs>
              <w:rPr>
                <w:rFonts w:ascii="Verdana" w:hAnsi="Verdana" w:cs="Arial"/>
                <w:noProof/>
                <w:sz w:val="18"/>
                <w:szCs w:val="18"/>
              </w:rPr>
            </w:pP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instrText xml:space="preserve"> FORMTEXT </w:instrTex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  <w:bookmarkEnd w:id="3"/>
          </w:p>
        </w:tc>
      </w:tr>
      <w:tr w:rsidR="004243CE" w:rsidRPr="00BE6A95" w14:paraId="15C4A85F" w14:textId="77777777" w:rsidTr="002817F6">
        <w:trPr>
          <w:trHeight w:val="340"/>
        </w:trPr>
        <w:tc>
          <w:tcPr>
            <w:tcW w:w="1800" w:type="dxa"/>
            <w:gridSpan w:val="2"/>
            <w:shd w:val="clear" w:color="auto" w:fill="auto"/>
            <w:vAlign w:val="center"/>
          </w:tcPr>
          <w:p w14:paraId="15C4A85B" w14:textId="77777777" w:rsidR="004243CE" w:rsidRPr="00BE6A95" w:rsidRDefault="00175601" w:rsidP="000B2BB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BE6A95">
              <w:rPr>
                <w:rFonts w:ascii="Verdana" w:hAnsi="Verdana" w:cs="Arial"/>
                <w:b/>
                <w:noProof/>
                <w:sz w:val="18"/>
                <w:szCs w:val="18"/>
              </w:rPr>
              <w:t>Phone Number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15C4A85C" w14:textId="77777777" w:rsidR="004243CE" w:rsidRPr="00BE6A95" w:rsidRDefault="003461FA" w:rsidP="000B2BBE">
            <w:pPr>
              <w:tabs>
                <w:tab w:val="left" w:pos="5029"/>
              </w:tabs>
              <w:rPr>
                <w:rFonts w:ascii="Verdana" w:hAnsi="Verdana" w:cs="Arial"/>
                <w:noProof/>
                <w:sz w:val="18"/>
                <w:szCs w:val="18"/>
              </w:rPr>
            </w:pP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instrText xml:space="preserve"> FORMTEXT </w:instrTex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800" w:type="dxa"/>
            <w:shd w:val="clear" w:color="auto" w:fill="auto"/>
            <w:vAlign w:val="center"/>
          </w:tcPr>
          <w:p w14:paraId="15C4A85D" w14:textId="77777777" w:rsidR="004243CE" w:rsidRPr="00BE6A95" w:rsidRDefault="00175601" w:rsidP="000B2BB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BE6A95">
              <w:rPr>
                <w:rFonts w:ascii="Verdana" w:hAnsi="Verdana" w:cs="Arial"/>
                <w:b/>
                <w:noProof/>
                <w:sz w:val="18"/>
                <w:szCs w:val="18"/>
              </w:rPr>
              <w:t>Fax Number</w:t>
            </w:r>
          </w:p>
        </w:tc>
        <w:tc>
          <w:tcPr>
            <w:tcW w:w="3960" w:type="dxa"/>
            <w:gridSpan w:val="6"/>
            <w:shd w:val="clear" w:color="auto" w:fill="auto"/>
            <w:vAlign w:val="center"/>
          </w:tcPr>
          <w:p w14:paraId="15C4A85E" w14:textId="77777777" w:rsidR="004243CE" w:rsidRPr="00BE6A95" w:rsidRDefault="003461FA" w:rsidP="000B2BBE">
            <w:pPr>
              <w:tabs>
                <w:tab w:val="left" w:pos="5029"/>
              </w:tabs>
              <w:rPr>
                <w:rFonts w:ascii="Verdana" w:hAnsi="Verdana" w:cs="Arial"/>
                <w:noProof/>
                <w:sz w:val="18"/>
                <w:szCs w:val="18"/>
              </w:rPr>
            </w:pP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instrText xml:space="preserve"> FORMTEXT </w:instrTex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  <w:bookmarkEnd w:id="5"/>
          </w:p>
        </w:tc>
      </w:tr>
      <w:tr w:rsidR="006B7901" w:rsidRPr="00BE6A95" w14:paraId="15C4A866" w14:textId="77777777" w:rsidTr="006A414E">
        <w:trPr>
          <w:trHeight w:val="962"/>
        </w:trPr>
        <w:tc>
          <w:tcPr>
            <w:tcW w:w="1800" w:type="dxa"/>
            <w:gridSpan w:val="2"/>
            <w:vAlign w:val="center"/>
          </w:tcPr>
          <w:p w14:paraId="15C4A860" w14:textId="77777777" w:rsidR="006B7901" w:rsidRPr="00BE6A95" w:rsidRDefault="006B7901" w:rsidP="00DD45B3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BE6A95">
              <w:rPr>
                <w:rFonts w:ascii="Verdana" w:hAnsi="Verdana" w:cs="Arial"/>
                <w:b/>
                <w:noProof/>
                <w:sz w:val="18"/>
                <w:szCs w:val="18"/>
              </w:rPr>
              <w:t>Supplier Type</w:t>
            </w:r>
          </w:p>
        </w:tc>
        <w:tc>
          <w:tcPr>
            <w:tcW w:w="9000" w:type="dxa"/>
            <w:gridSpan w:val="9"/>
            <w:vAlign w:val="center"/>
          </w:tcPr>
          <w:p w14:paraId="15C4A861" w14:textId="77777777" w:rsidR="006B7901" w:rsidRPr="00BE6A95" w:rsidRDefault="00BE6A95" w:rsidP="000B2BBE">
            <w:pPr>
              <w:tabs>
                <w:tab w:val="left" w:pos="5029"/>
              </w:tabs>
              <w:rPr>
                <w:rFonts w:ascii="Verdana" w:hAnsi="Verdana" w:cs="Arial"/>
                <w:noProof/>
                <w:sz w:val="18"/>
                <w:szCs w:val="18"/>
              </w:rPr>
            </w:pP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noProof/>
                <w:sz w:val="18"/>
                <w:szCs w:val="18"/>
              </w:rPr>
            </w:r>
            <w:r w:rsidR="00F0639B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t xml:space="preserve">  Raw Materials</w:t>
            </w:r>
            <w:r w:rsidR="001E513B">
              <w:rPr>
                <w:rFonts w:ascii="Verdana" w:hAnsi="Verdana" w:cs="Arial"/>
                <w:noProof/>
                <w:sz w:val="18"/>
                <w:szCs w:val="18"/>
              </w:rPr>
              <w:t>/Hardware</w:t>
            </w:r>
          </w:p>
          <w:p w14:paraId="15C4A862" w14:textId="77777777" w:rsidR="00BE6A95" w:rsidRPr="00BE6A95" w:rsidRDefault="00BE6A95" w:rsidP="000B2BBE">
            <w:pPr>
              <w:tabs>
                <w:tab w:val="left" w:pos="5029"/>
              </w:tabs>
              <w:rPr>
                <w:rFonts w:ascii="Verdana" w:hAnsi="Verdana" w:cs="Arial"/>
                <w:noProof/>
                <w:sz w:val="18"/>
                <w:szCs w:val="18"/>
              </w:rPr>
            </w:pP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noProof/>
                <w:sz w:val="18"/>
                <w:szCs w:val="18"/>
              </w:rPr>
            </w:r>
            <w:r w:rsidR="00F0639B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t xml:space="preserve">  </w:t>
            </w:r>
            <w:r w:rsidR="003C4865">
              <w:rPr>
                <w:rFonts w:ascii="Verdana" w:hAnsi="Verdana" w:cs="Arial"/>
                <w:noProof/>
                <w:sz w:val="18"/>
                <w:szCs w:val="18"/>
              </w:rPr>
              <w:t xml:space="preserve">Special Processer </w: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t>(Heat Treating, Plating, Etc)</w:t>
            </w:r>
          </w:p>
          <w:p w14:paraId="15C4A863" w14:textId="77777777" w:rsidR="00BE6A95" w:rsidRPr="00BE6A95" w:rsidRDefault="00BE6A95" w:rsidP="000B2BBE">
            <w:pPr>
              <w:tabs>
                <w:tab w:val="left" w:pos="5029"/>
              </w:tabs>
              <w:rPr>
                <w:rFonts w:ascii="Verdana" w:hAnsi="Verdana" w:cs="Arial"/>
                <w:noProof/>
                <w:sz w:val="18"/>
                <w:szCs w:val="18"/>
              </w:rPr>
            </w:pP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noProof/>
                <w:sz w:val="18"/>
                <w:szCs w:val="18"/>
              </w:rPr>
            </w:r>
            <w:r w:rsidR="00F0639B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t xml:space="preserve">  Service Provider</w:t>
            </w:r>
          </w:p>
          <w:p w14:paraId="15C4A864" w14:textId="77777777" w:rsidR="00BE6A95" w:rsidRPr="00BE6A95" w:rsidRDefault="00BE6A95" w:rsidP="000B2BBE">
            <w:pPr>
              <w:tabs>
                <w:tab w:val="left" w:pos="5029"/>
              </w:tabs>
              <w:rPr>
                <w:rFonts w:ascii="Verdana" w:hAnsi="Verdana" w:cs="Arial"/>
                <w:noProof/>
                <w:sz w:val="18"/>
                <w:szCs w:val="18"/>
              </w:rPr>
            </w:pP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noProof/>
                <w:sz w:val="18"/>
                <w:szCs w:val="18"/>
              </w:rPr>
            </w:r>
            <w:r w:rsidR="00F0639B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t xml:space="preserve">  Subcontractor</w:t>
            </w:r>
          </w:p>
          <w:p w14:paraId="15C4A865" w14:textId="77777777" w:rsidR="00BE6A95" w:rsidRPr="00BE6A95" w:rsidRDefault="00BE6A95" w:rsidP="000B2BBE">
            <w:pPr>
              <w:tabs>
                <w:tab w:val="left" w:pos="5029"/>
              </w:tabs>
              <w:rPr>
                <w:rFonts w:ascii="Verdana" w:hAnsi="Verdana" w:cs="Arial"/>
                <w:noProof/>
                <w:sz w:val="18"/>
                <w:szCs w:val="18"/>
              </w:rPr>
            </w:pP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noProof/>
                <w:sz w:val="18"/>
                <w:szCs w:val="18"/>
              </w:rPr>
            </w:r>
            <w:r w:rsidR="00F0639B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t xml:space="preserve">  Other _______________________________________________</w:t>
            </w:r>
          </w:p>
        </w:tc>
      </w:tr>
      <w:tr w:rsidR="0024569F" w:rsidRPr="00BE6A95" w14:paraId="15C4A86E" w14:textId="77777777" w:rsidTr="00CD02CF">
        <w:trPr>
          <w:trHeight w:val="1430"/>
        </w:trPr>
        <w:tc>
          <w:tcPr>
            <w:tcW w:w="10800" w:type="dxa"/>
            <w:gridSpan w:val="11"/>
            <w:tcBorders>
              <w:bottom w:val="single" w:sz="4" w:space="0" w:color="auto"/>
            </w:tcBorders>
            <w:vAlign w:val="center"/>
          </w:tcPr>
          <w:p w14:paraId="15C4A867" w14:textId="77777777" w:rsidR="001E513B" w:rsidRDefault="001E513B" w:rsidP="000B2BB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  <w:p w14:paraId="15C4A868" w14:textId="77777777" w:rsidR="0024569F" w:rsidRPr="00BE6A95" w:rsidRDefault="0024569F" w:rsidP="000B2BB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BE6A95">
              <w:rPr>
                <w:rFonts w:ascii="Verdana" w:hAnsi="Verdana" w:cs="Arial"/>
                <w:b/>
                <w:noProof/>
                <w:sz w:val="18"/>
                <w:szCs w:val="18"/>
              </w:rPr>
              <w:t>Quality Management System:</w:t>
            </w:r>
          </w:p>
          <w:p w14:paraId="15C4A869" w14:textId="77777777" w:rsidR="00711FC9" w:rsidRPr="00BE6A95" w:rsidRDefault="00B55FD3" w:rsidP="000B2BBE">
            <w:pPr>
              <w:tabs>
                <w:tab w:val="left" w:pos="5029"/>
              </w:tabs>
              <w:rPr>
                <w:rFonts w:ascii="Verdana" w:hAnsi="Verdana" w:cs="Arial"/>
                <w:noProof/>
                <w:sz w:val="18"/>
                <w:szCs w:val="18"/>
              </w:rPr>
            </w:pP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t>Does</w:t>
            </w:r>
            <w:r w:rsidR="00711FC9" w:rsidRPr="00BE6A95">
              <w:rPr>
                <w:rFonts w:ascii="Verdana" w:hAnsi="Verdana" w:cs="Arial"/>
                <w:noProof/>
                <w:sz w:val="18"/>
                <w:szCs w:val="18"/>
              </w:rPr>
              <w:t xml:space="preserve"> your organization </w: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t>maintain an</w:t>
            </w:r>
            <w:r w:rsidR="00711FC9" w:rsidRPr="00BE6A95">
              <w:rPr>
                <w:rFonts w:ascii="Verdana" w:hAnsi="Verdana" w:cs="Arial"/>
                <w:noProof/>
                <w:sz w:val="18"/>
                <w:szCs w:val="18"/>
              </w:rPr>
              <w:t xml:space="preserve"> accredited quality management system</w: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t xml:space="preserve"> (QMS)</w:t>
            </w:r>
            <w:r w:rsidR="00711FC9" w:rsidRPr="00BE6A95">
              <w:rPr>
                <w:rFonts w:ascii="Verdana" w:hAnsi="Verdana" w:cs="Arial"/>
                <w:noProof/>
                <w:sz w:val="18"/>
                <w:szCs w:val="18"/>
              </w:rPr>
              <w:t>?</w: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t xml:space="preserve">  </w: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noProof/>
                <w:sz w:val="18"/>
                <w:szCs w:val="18"/>
              </w:rPr>
            </w:r>
            <w:r w:rsidR="00F0639B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  <w:bookmarkEnd w:id="6"/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t xml:space="preserve">  Yes    </w: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noProof/>
                <w:sz w:val="18"/>
                <w:szCs w:val="18"/>
              </w:rPr>
            </w:r>
            <w:r w:rsidR="00F0639B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  <w:bookmarkEnd w:id="7"/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t xml:space="preserve">  No</w:t>
            </w:r>
          </w:p>
          <w:p w14:paraId="15C4A86A" w14:textId="77777777" w:rsidR="00CA257B" w:rsidRPr="00BE6A95" w:rsidRDefault="00CA257B" w:rsidP="000B2BBE">
            <w:pPr>
              <w:tabs>
                <w:tab w:val="left" w:pos="1242"/>
              </w:tabs>
              <w:rPr>
                <w:rFonts w:ascii="Verdana" w:hAnsi="Verdana" w:cs="Arial"/>
                <w:noProof/>
                <w:sz w:val="18"/>
                <w:szCs w:val="18"/>
              </w:rPr>
            </w:pPr>
          </w:p>
          <w:p w14:paraId="15C4A86B" w14:textId="77777777" w:rsidR="00711FC9" w:rsidRPr="00BE6A95" w:rsidRDefault="00B55FD3" w:rsidP="000B2BBE">
            <w:pPr>
              <w:tabs>
                <w:tab w:val="left" w:pos="1242"/>
              </w:tabs>
              <w:rPr>
                <w:rFonts w:ascii="Verdana" w:hAnsi="Verdana" w:cs="Arial"/>
                <w:noProof/>
                <w:sz w:val="18"/>
                <w:szCs w:val="18"/>
              </w:rPr>
            </w:pP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t xml:space="preserve">QMS Type: </w:t>
            </w:r>
            <w:r w:rsidR="00CA257B" w:rsidRPr="00BE6A95">
              <w:rPr>
                <w:rFonts w:ascii="Verdana" w:hAnsi="Verdana" w:cs="Arial"/>
                <w:noProof/>
                <w:sz w:val="18"/>
                <w:szCs w:val="18"/>
              </w:rPr>
              <w:tab/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noProof/>
                <w:sz w:val="18"/>
                <w:szCs w:val="18"/>
              </w:rPr>
            </w:r>
            <w:r w:rsidR="00F0639B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  <w:bookmarkEnd w:id="8"/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t xml:space="preserve">  ISO 9001</w:t>
            </w:r>
            <w:r w:rsidR="002368CA">
              <w:rPr>
                <w:rFonts w:ascii="Verdana" w:hAnsi="Verdana" w:cs="Arial"/>
                <w:noProof/>
                <w:sz w:val="18"/>
                <w:szCs w:val="18"/>
              </w:rPr>
              <w:t xml:space="preserve">   </w: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noProof/>
                <w:sz w:val="18"/>
                <w:szCs w:val="18"/>
              </w:rPr>
            </w:r>
            <w:r w:rsidR="00F0639B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  <w:bookmarkEnd w:id="9"/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t xml:space="preserve">  AS9100   </w: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noProof/>
                <w:sz w:val="18"/>
                <w:szCs w:val="18"/>
              </w:rPr>
            </w:r>
            <w:r w:rsidR="00F0639B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  <w:bookmarkEnd w:id="10"/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t xml:space="preserve">  </w:t>
            </w:r>
            <w:r w:rsidR="000E1EDE" w:rsidRPr="00BE6A95">
              <w:rPr>
                <w:rFonts w:ascii="Verdana" w:hAnsi="Verdana" w:cs="Arial"/>
                <w:noProof/>
                <w:sz w:val="18"/>
                <w:szCs w:val="18"/>
              </w:rPr>
              <w:t>AS9120</w:t>
            </w:r>
            <w:r w:rsidR="00CA257B" w:rsidRPr="00BE6A95">
              <w:rPr>
                <w:rFonts w:ascii="Verdana" w:hAnsi="Verdana" w:cs="Arial"/>
                <w:noProof/>
                <w:sz w:val="18"/>
                <w:szCs w:val="18"/>
              </w:rPr>
              <w:t xml:space="preserve">  </w:t>
            </w:r>
            <w:r w:rsidR="00CA257B"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="00CA257B" w:rsidRPr="00BE6A95">
              <w:rPr>
                <w:rFonts w:ascii="Verdana" w:hAnsi="Verdana" w:cs="Arial"/>
                <w:noProof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noProof/>
                <w:sz w:val="18"/>
                <w:szCs w:val="18"/>
              </w:rPr>
            </w:r>
            <w:r w:rsidR="00F0639B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="00CA257B"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  <w:bookmarkEnd w:id="11"/>
            <w:r w:rsidR="00CA257B" w:rsidRPr="00BE6A95">
              <w:rPr>
                <w:rFonts w:ascii="Verdana" w:hAnsi="Verdana" w:cs="Arial"/>
                <w:noProof/>
                <w:sz w:val="18"/>
                <w:szCs w:val="18"/>
              </w:rPr>
              <w:t xml:space="preserve">  </w:t>
            </w:r>
            <w:r w:rsidR="002368CA">
              <w:rPr>
                <w:rFonts w:ascii="Verdana" w:hAnsi="Verdana" w:cs="Arial"/>
                <w:noProof/>
                <w:sz w:val="18"/>
                <w:szCs w:val="18"/>
              </w:rPr>
              <w:t xml:space="preserve">NADCAP _____________   </w: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noProof/>
                <w:sz w:val="18"/>
                <w:szCs w:val="18"/>
              </w:rPr>
            </w:r>
            <w:r w:rsidR="00F0639B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  <w:bookmarkEnd w:id="12"/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t xml:space="preserve">  Other</w:t>
            </w:r>
            <w:r w:rsidR="00CA257B" w:rsidRPr="00BE6A95">
              <w:rPr>
                <w:rFonts w:ascii="Verdana" w:hAnsi="Verdana" w:cs="Arial"/>
                <w:noProof/>
                <w:sz w:val="18"/>
                <w:szCs w:val="18"/>
              </w:rPr>
              <w:t xml:space="preserve"> </w:t>
            </w:r>
            <w:r w:rsidR="002368CA">
              <w:rPr>
                <w:rFonts w:ascii="Verdana" w:hAnsi="Verdana" w:cs="Arial"/>
                <w:noProof/>
                <w:sz w:val="18"/>
                <w:szCs w:val="18"/>
              </w:rPr>
              <w:t>_</w:t>
            </w:r>
            <w:r w:rsidR="002368CA">
              <w:rPr>
                <w:rFonts w:ascii="Verdana" w:hAnsi="Verdana" w:cs="Arial"/>
                <w:i/>
                <w:noProof/>
                <w:sz w:val="18"/>
                <w:szCs w:val="18"/>
              </w:rPr>
              <w:t>_____________</w:t>
            </w:r>
          </w:p>
          <w:p w14:paraId="15C4A86C" w14:textId="77777777" w:rsidR="00B55FD3" w:rsidRPr="00BE6A95" w:rsidRDefault="00B55FD3" w:rsidP="000B2BBE">
            <w:pPr>
              <w:tabs>
                <w:tab w:val="left" w:pos="5029"/>
              </w:tabs>
              <w:rPr>
                <w:rFonts w:ascii="Verdana" w:hAnsi="Verdana" w:cs="Arial"/>
                <w:noProof/>
                <w:sz w:val="18"/>
                <w:szCs w:val="18"/>
              </w:rPr>
            </w:pPr>
          </w:p>
          <w:p w14:paraId="15C4A86D" w14:textId="77777777" w:rsidR="002368CA" w:rsidRPr="007A7796" w:rsidRDefault="00B55FD3" w:rsidP="001E513B">
            <w:pPr>
              <w:tabs>
                <w:tab w:val="left" w:pos="5029"/>
              </w:tabs>
              <w:spacing w:before="120" w:after="120"/>
              <w:jc w:val="center"/>
              <w:rPr>
                <w:rFonts w:ascii="Verdana" w:hAnsi="Verdana" w:cs="Arial"/>
                <w:b/>
                <w:i/>
                <w:noProof/>
                <w:sz w:val="22"/>
                <w:szCs w:val="22"/>
              </w:rPr>
            </w:pPr>
            <w:r w:rsidRPr="002368CA">
              <w:rPr>
                <w:rFonts w:ascii="Verdana" w:hAnsi="Verdana" w:cs="Arial"/>
                <w:b/>
                <w:i/>
                <w:noProof/>
                <w:sz w:val="22"/>
                <w:szCs w:val="22"/>
              </w:rPr>
              <w:t xml:space="preserve">If </w:t>
            </w:r>
            <w:r w:rsidR="002368CA" w:rsidRPr="002368CA">
              <w:rPr>
                <w:rFonts w:ascii="Verdana" w:hAnsi="Verdana" w:cs="Arial"/>
                <w:b/>
                <w:i/>
                <w:noProof/>
                <w:sz w:val="22"/>
                <w:szCs w:val="22"/>
              </w:rPr>
              <w:t>yes</w:t>
            </w:r>
            <w:r w:rsidRPr="002368CA">
              <w:rPr>
                <w:rFonts w:ascii="Verdana" w:hAnsi="Verdana" w:cs="Arial"/>
                <w:b/>
                <w:i/>
                <w:noProof/>
                <w:sz w:val="22"/>
                <w:szCs w:val="22"/>
              </w:rPr>
              <w:t xml:space="preserve">, attach a current copy of </w:t>
            </w:r>
            <w:r w:rsidR="002368CA" w:rsidRPr="002368CA">
              <w:rPr>
                <w:rFonts w:ascii="Verdana" w:hAnsi="Verdana" w:cs="Arial"/>
                <w:b/>
                <w:i/>
                <w:noProof/>
                <w:sz w:val="22"/>
                <w:szCs w:val="22"/>
              </w:rPr>
              <w:t xml:space="preserve">your Certificate </w:t>
            </w:r>
            <w:r w:rsidRPr="002368CA">
              <w:rPr>
                <w:rFonts w:ascii="Verdana" w:hAnsi="Verdana" w:cs="Arial"/>
                <w:b/>
                <w:i/>
                <w:noProof/>
                <w:sz w:val="22"/>
                <w:szCs w:val="22"/>
              </w:rPr>
              <w:t>and skip the questionnaire below.</w:t>
            </w:r>
          </w:p>
        </w:tc>
      </w:tr>
      <w:tr w:rsidR="0074699D" w:rsidRPr="00BE6A95" w14:paraId="15C4A873" w14:textId="77777777" w:rsidTr="00994DE9">
        <w:trPr>
          <w:trHeight w:val="359"/>
        </w:trPr>
        <w:tc>
          <w:tcPr>
            <w:tcW w:w="8640" w:type="dxa"/>
            <w:gridSpan w:val="8"/>
            <w:tcBorders>
              <w:right w:val="nil"/>
            </w:tcBorders>
            <w:shd w:val="clear" w:color="auto" w:fill="A6A6A6" w:themeFill="background1" w:themeFillShade="A6"/>
            <w:vAlign w:val="center"/>
          </w:tcPr>
          <w:p w14:paraId="15C4A86F" w14:textId="77777777" w:rsidR="0074699D" w:rsidRPr="00CD02CF" w:rsidRDefault="0074699D" w:rsidP="0074699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D02CF">
              <w:rPr>
                <w:rFonts w:ascii="Verdana" w:hAnsi="Verdana" w:cs="Arial"/>
                <w:b/>
                <w:noProof/>
                <w:sz w:val="18"/>
                <w:szCs w:val="18"/>
              </w:rPr>
              <w:t>Quality Management System Questionnaire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6A6A6" w:themeFill="background1" w:themeFillShade="A6"/>
            <w:vAlign w:val="center"/>
          </w:tcPr>
          <w:p w14:paraId="15C4A870" w14:textId="77777777" w:rsidR="0074699D" w:rsidRPr="00CD02CF" w:rsidRDefault="0074699D" w:rsidP="000B2BB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D02CF">
              <w:rPr>
                <w:rFonts w:ascii="Verdana" w:hAnsi="Verdana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6A6A6" w:themeFill="background1" w:themeFillShade="A6"/>
            <w:vAlign w:val="center"/>
          </w:tcPr>
          <w:p w14:paraId="15C4A871" w14:textId="77777777" w:rsidR="0074699D" w:rsidRPr="00CD02CF" w:rsidRDefault="0074699D" w:rsidP="000B2BB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D02CF">
              <w:rPr>
                <w:rFonts w:ascii="Verdana" w:hAnsi="Verdana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A6A6A6" w:themeFill="background1" w:themeFillShade="A6"/>
            <w:vAlign w:val="center"/>
          </w:tcPr>
          <w:p w14:paraId="15C4A872" w14:textId="77777777" w:rsidR="0074699D" w:rsidRPr="00CD02CF" w:rsidRDefault="0074699D" w:rsidP="000B2BB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D02CF">
              <w:rPr>
                <w:rFonts w:ascii="Verdana" w:hAnsi="Verdana" w:cs="Arial"/>
                <w:sz w:val="18"/>
                <w:szCs w:val="18"/>
              </w:rPr>
              <w:t>N/A</w:t>
            </w:r>
          </w:p>
        </w:tc>
      </w:tr>
      <w:tr w:rsidR="0024569F" w:rsidRPr="00BE6A95" w14:paraId="15C4A879" w14:textId="77777777" w:rsidTr="003C4865">
        <w:trPr>
          <w:trHeight w:val="395"/>
        </w:trPr>
        <w:tc>
          <w:tcPr>
            <w:tcW w:w="500" w:type="dxa"/>
            <w:vAlign w:val="center"/>
          </w:tcPr>
          <w:p w14:paraId="15C4A874" w14:textId="77777777" w:rsidR="0024569F" w:rsidRPr="00BE6A95" w:rsidRDefault="003C4865" w:rsidP="003C486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24569F" w:rsidRPr="00BE6A95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8140" w:type="dxa"/>
            <w:gridSpan w:val="7"/>
            <w:vAlign w:val="center"/>
          </w:tcPr>
          <w:p w14:paraId="15C4A875" w14:textId="77777777" w:rsidR="0024569F" w:rsidRPr="00BE6A95" w:rsidRDefault="00B55FD3" w:rsidP="003C4865">
            <w:pPr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t>Do you have a documented quality management system?</w:t>
            </w:r>
          </w:p>
        </w:tc>
        <w:tc>
          <w:tcPr>
            <w:tcW w:w="720" w:type="dxa"/>
            <w:vAlign w:val="center"/>
          </w:tcPr>
          <w:p w14:paraId="15C4A876" w14:textId="77777777" w:rsidR="0024569F" w:rsidRPr="00BE6A95" w:rsidRDefault="0074699D" w:rsidP="000B2BB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sz w:val="18"/>
                <w:szCs w:val="18"/>
              </w:rPr>
            </w:r>
            <w:r w:rsidR="00F0639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720" w:type="dxa"/>
            <w:vAlign w:val="center"/>
          </w:tcPr>
          <w:p w14:paraId="15C4A877" w14:textId="77777777" w:rsidR="0024569F" w:rsidRPr="00BE6A95" w:rsidRDefault="0074699D" w:rsidP="000B2BB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sz w:val="18"/>
                <w:szCs w:val="18"/>
              </w:rPr>
            </w:r>
            <w:r w:rsidR="00F0639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720" w:type="dxa"/>
            <w:vAlign w:val="center"/>
          </w:tcPr>
          <w:p w14:paraId="15C4A878" w14:textId="77777777" w:rsidR="0024569F" w:rsidRPr="00BE6A95" w:rsidRDefault="0074699D" w:rsidP="000B2BB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sz w:val="18"/>
                <w:szCs w:val="18"/>
              </w:rPr>
            </w:r>
            <w:r w:rsidR="00F0639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CA257B" w:rsidRPr="00BE6A95" w14:paraId="15C4A87F" w14:textId="77777777" w:rsidTr="003C4865">
        <w:trPr>
          <w:trHeight w:val="395"/>
        </w:trPr>
        <w:tc>
          <w:tcPr>
            <w:tcW w:w="500" w:type="dxa"/>
            <w:vAlign w:val="center"/>
          </w:tcPr>
          <w:p w14:paraId="15C4A87A" w14:textId="77777777" w:rsidR="00CA257B" w:rsidRPr="00BE6A95" w:rsidRDefault="003C4865" w:rsidP="000B2BBE">
            <w:pPr>
              <w:tabs>
                <w:tab w:val="center" w:pos="148"/>
              </w:tabs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40" w:type="dxa"/>
            <w:gridSpan w:val="7"/>
            <w:vAlign w:val="center"/>
          </w:tcPr>
          <w:p w14:paraId="15C4A87B" w14:textId="77777777" w:rsidR="00CA257B" w:rsidRPr="00BE6A95" w:rsidRDefault="00CA257B" w:rsidP="0074699D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6A95">
              <w:rPr>
                <w:rFonts w:ascii="Verdana" w:hAnsi="Verdana" w:cs="Arial"/>
                <w:color w:val="000000"/>
                <w:sz w:val="18"/>
                <w:szCs w:val="18"/>
              </w:rPr>
              <w:t>Do you allow customers to audit your facilities / processes?</w:t>
            </w:r>
          </w:p>
        </w:tc>
        <w:tc>
          <w:tcPr>
            <w:tcW w:w="720" w:type="dxa"/>
            <w:vAlign w:val="center"/>
          </w:tcPr>
          <w:p w14:paraId="15C4A87C" w14:textId="77777777" w:rsidR="00CA257B" w:rsidRPr="00BE6A95" w:rsidRDefault="00CA257B" w:rsidP="000B2BB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sz w:val="18"/>
                <w:szCs w:val="18"/>
              </w:rPr>
            </w:r>
            <w:r w:rsidR="00F0639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5C4A87D" w14:textId="77777777" w:rsidR="00CA257B" w:rsidRPr="00BE6A95" w:rsidRDefault="00CA257B" w:rsidP="000B2BB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sz w:val="18"/>
                <w:szCs w:val="18"/>
              </w:rPr>
            </w:r>
            <w:r w:rsidR="00F0639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5C4A87E" w14:textId="77777777" w:rsidR="00CA257B" w:rsidRPr="00BE6A95" w:rsidRDefault="00CA257B" w:rsidP="000B2BB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sz w:val="18"/>
                <w:szCs w:val="18"/>
              </w:rPr>
            </w:r>
            <w:r w:rsidR="00F0639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CA257B" w:rsidRPr="00BE6A95" w14:paraId="15C4A885" w14:textId="77777777" w:rsidTr="003C4865">
        <w:trPr>
          <w:trHeight w:val="395"/>
        </w:trPr>
        <w:tc>
          <w:tcPr>
            <w:tcW w:w="500" w:type="dxa"/>
            <w:vAlign w:val="center"/>
          </w:tcPr>
          <w:p w14:paraId="15C4A880" w14:textId="77777777" w:rsidR="00CA257B" w:rsidRPr="00BE6A95" w:rsidRDefault="003C4865" w:rsidP="000B2BBE">
            <w:pPr>
              <w:tabs>
                <w:tab w:val="center" w:pos="148"/>
              </w:tabs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40" w:type="dxa"/>
            <w:gridSpan w:val="7"/>
            <w:vAlign w:val="center"/>
          </w:tcPr>
          <w:p w14:paraId="15C4A881" w14:textId="77777777" w:rsidR="00CA257B" w:rsidRPr="00BE6A95" w:rsidRDefault="00CA257B" w:rsidP="0074699D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6A95">
              <w:rPr>
                <w:rFonts w:ascii="Verdana" w:hAnsi="Verdana" w:cs="Arial"/>
                <w:color w:val="000000"/>
                <w:sz w:val="18"/>
                <w:szCs w:val="18"/>
              </w:rPr>
              <w:t>Do you have a documented nonconforming material control process?</w:t>
            </w:r>
          </w:p>
        </w:tc>
        <w:tc>
          <w:tcPr>
            <w:tcW w:w="720" w:type="dxa"/>
            <w:vAlign w:val="center"/>
          </w:tcPr>
          <w:p w14:paraId="15C4A882" w14:textId="77777777" w:rsidR="00CA257B" w:rsidRPr="00BE6A95" w:rsidRDefault="00CA257B" w:rsidP="000B2BB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sz w:val="18"/>
                <w:szCs w:val="18"/>
              </w:rPr>
            </w:r>
            <w:r w:rsidR="00F0639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5C4A883" w14:textId="77777777" w:rsidR="00CA257B" w:rsidRPr="00BE6A95" w:rsidRDefault="00CA257B" w:rsidP="000B2BB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sz w:val="18"/>
                <w:szCs w:val="18"/>
              </w:rPr>
            </w:r>
            <w:r w:rsidR="00F0639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5C4A884" w14:textId="77777777" w:rsidR="00CA257B" w:rsidRPr="00BE6A95" w:rsidRDefault="00CA257B" w:rsidP="000B2BB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sz w:val="18"/>
                <w:szCs w:val="18"/>
              </w:rPr>
            </w:r>
            <w:r w:rsidR="00F0639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CA257B" w:rsidRPr="00BE6A95" w14:paraId="15C4A88B" w14:textId="77777777" w:rsidTr="003C4865">
        <w:trPr>
          <w:trHeight w:val="395"/>
        </w:trPr>
        <w:tc>
          <w:tcPr>
            <w:tcW w:w="500" w:type="dxa"/>
            <w:vAlign w:val="center"/>
          </w:tcPr>
          <w:p w14:paraId="15C4A886" w14:textId="77777777" w:rsidR="00CA257B" w:rsidRPr="00BE6A95" w:rsidRDefault="003C4865" w:rsidP="000B2BBE">
            <w:pPr>
              <w:tabs>
                <w:tab w:val="center" w:pos="148"/>
              </w:tabs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40" w:type="dxa"/>
            <w:gridSpan w:val="7"/>
            <w:vAlign w:val="center"/>
          </w:tcPr>
          <w:p w14:paraId="15C4A887" w14:textId="77777777" w:rsidR="00CA257B" w:rsidRPr="00BE6A95" w:rsidRDefault="00CA257B" w:rsidP="0074699D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6A95">
              <w:rPr>
                <w:rFonts w:ascii="Verdana" w:hAnsi="Verdana" w:cs="Arial"/>
                <w:color w:val="000000"/>
                <w:sz w:val="18"/>
                <w:szCs w:val="18"/>
              </w:rPr>
              <w:t>Do you have a documented corrective action process?</w:t>
            </w:r>
          </w:p>
        </w:tc>
        <w:tc>
          <w:tcPr>
            <w:tcW w:w="720" w:type="dxa"/>
            <w:vAlign w:val="center"/>
          </w:tcPr>
          <w:p w14:paraId="15C4A888" w14:textId="77777777" w:rsidR="00CA257B" w:rsidRPr="00BE6A95" w:rsidRDefault="00CA257B" w:rsidP="000B2BB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sz w:val="18"/>
                <w:szCs w:val="18"/>
              </w:rPr>
            </w:r>
            <w:r w:rsidR="00F0639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5C4A889" w14:textId="77777777" w:rsidR="00CA257B" w:rsidRPr="00BE6A95" w:rsidRDefault="00CA257B" w:rsidP="000B2BB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sz w:val="18"/>
                <w:szCs w:val="18"/>
              </w:rPr>
            </w:r>
            <w:r w:rsidR="00F0639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5C4A88A" w14:textId="77777777" w:rsidR="00CA257B" w:rsidRPr="00BE6A95" w:rsidRDefault="00CA257B" w:rsidP="000B2BB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sz w:val="18"/>
                <w:szCs w:val="18"/>
              </w:rPr>
            </w:r>
            <w:r w:rsidR="00F0639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CA257B" w:rsidRPr="00BE6A95" w14:paraId="15C4A891" w14:textId="77777777" w:rsidTr="003C4865">
        <w:trPr>
          <w:trHeight w:val="395"/>
        </w:trPr>
        <w:tc>
          <w:tcPr>
            <w:tcW w:w="500" w:type="dxa"/>
            <w:vAlign w:val="center"/>
          </w:tcPr>
          <w:p w14:paraId="15C4A88C" w14:textId="77777777" w:rsidR="00CA257B" w:rsidRPr="00BE6A95" w:rsidRDefault="003C4865" w:rsidP="000B2BBE">
            <w:pPr>
              <w:tabs>
                <w:tab w:val="center" w:pos="148"/>
              </w:tabs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40" w:type="dxa"/>
            <w:gridSpan w:val="7"/>
            <w:vAlign w:val="center"/>
          </w:tcPr>
          <w:p w14:paraId="15C4A88D" w14:textId="77777777" w:rsidR="00CA257B" w:rsidRPr="00BE6A95" w:rsidRDefault="00CA257B" w:rsidP="0074699D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6A95">
              <w:rPr>
                <w:rFonts w:ascii="Verdana" w:hAnsi="Verdana" w:cs="Arial"/>
                <w:color w:val="000000"/>
                <w:sz w:val="18"/>
                <w:szCs w:val="18"/>
              </w:rPr>
              <w:t>Do you have a customer complaint process?</w:t>
            </w:r>
          </w:p>
        </w:tc>
        <w:tc>
          <w:tcPr>
            <w:tcW w:w="720" w:type="dxa"/>
            <w:vAlign w:val="center"/>
          </w:tcPr>
          <w:p w14:paraId="15C4A88E" w14:textId="77777777" w:rsidR="00CA257B" w:rsidRPr="00BE6A95" w:rsidRDefault="00CA257B" w:rsidP="000B2BB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sz w:val="18"/>
                <w:szCs w:val="18"/>
              </w:rPr>
            </w:r>
            <w:r w:rsidR="00F0639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5C4A88F" w14:textId="77777777" w:rsidR="00CA257B" w:rsidRPr="00BE6A95" w:rsidRDefault="00CA257B" w:rsidP="000B2BB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sz w:val="18"/>
                <w:szCs w:val="18"/>
              </w:rPr>
            </w:r>
            <w:r w:rsidR="00F0639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5C4A890" w14:textId="77777777" w:rsidR="00CA257B" w:rsidRPr="00BE6A95" w:rsidRDefault="00CA257B" w:rsidP="000B2BB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sz w:val="18"/>
                <w:szCs w:val="18"/>
              </w:rPr>
            </w:r>
            <w:r w:rsidR="00F0639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CA257B" w:rsidRPr="00BE6A95" w14:paraId="15C4A897" w14:textId="77777777" w:rsidTr="003C4865">
        <w:trPr>
          <w:trHeight w:val="395"/>
        </w:trPr>
        <w:tc>
          <w:tcPr>
            <w:tcW w:w="500" w:type="dxa"/>
            <w:vAlign w:val="center"/>
          </w:tcPr>
          <w:p w14:paraId="15C4A892" w14:textId="77777777" w:rsidR="00CA257B" w:rsidRPr="00BE6A95" w:rsidRDefault="003C4865" w:rsidP="000B2BBE">
            <w:pPr>
              <w:tabs>
                <w:tab w:val="center" w:pos="148"/>
              </w:tabs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40" w:type="dxa"/>
            <w:gridSpan w:val="7"/>
            <w:vAlign w:val="center"/>
          </w:tcPr>
          <w:p w14:paraId="15C4A893" w14:textId="77777777" w:rsidR="00CA257B" w:rsidRPr="00BE6A95" w:rsidRDefault="00CA257B" w:rsidP="0074699D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6A95">
              <w:rPr>
                <w:rFonts w:ascii="Verdana" w:hAnsi="Verdana" w:cs="Arial"/>
                <w:color w:val="000000"/>
                <w:sz w:val="18"/>
                <w:szCs w:val="18"/>
              </w:rPr>
              <w:t>Do you perform inspection on products or services and are records maintained?</w:t>
            </w:r>
          </w:p>
        </w:tc>
        <w:tc>
          <w:tcPr>
            <w:tcW w:w="720" w:type="dxa"/>
            <w:vAlign w:val="center"/>
          </w:tcPr>
          <w:p w14:paraId="15C4A894" w14:textId="77777777" w:rsidR="00CA257B" w:rsidRPr="00BE6A95" w:rsidRDefault="00CA257B" w:rsidP="000B2BB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sz w:val="18"/>
                <w:szCs w:val="18"/>
              </w:rPr>
            </w:r>
            <w:r w:rsidR="00F0639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5C4A895" w14:textId="77777777" w:rsidR="00CA257B" w:rsidRPr="00BE6A95" w:rsidRDefault="00CA257B" w:rsidP="000B2BB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sz w:val="18"/>
                <w:szCs w:val="18"/>
              </w:rPr>
            </w:r>
            <w:r w:rsidR="00F0639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5C4A896" w14:textId="77777777" w:rsidR="00CA257B" w:rsidRPr="00BE6A95" w:rsidRDefault="00CA257B" w:rsidP="000B2BB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sz w:val="18"/>
                <w:szCs w:val="18"/>
              </w:rPr>
            </w:r>
            <w:r w:rsidR="00F0639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CA257B" w:rsidRPr="00BE6A95" w14:paraId="15C4A89D" w14:textId="77777777" w:rsidTr="003C4865">
        <w:trPr>
          <w:trHeight w:val="395"/>
        </w:trPr>
        <w:tc>
          <w:tcPr>
            <w:tcW w:w="500" w:type="dxa"/>
            <w:vAlign w:val="center"/>
          </w:tcPr>
          <w:p w14:paraId="15C4A898" w14:textId="77777777" w:rsidR="00CA257B" w:rsidRPr="00BE6A95" w:rsidRDefault="003C4865" w:rsidP="000B2BBE">
            <w:pPr>
              <w:tabs>
                <w:tab w:val="center" w:pos="148"/>
              </w:tabs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140" w:type="dxa"/>
            <w:gridSpan w:val="7"/>
            <w:vAlign w:val="center"/>
          </w:tcPr>
          <w:p w14:paraId="15C4A899" w14:textId="77777777" w:rsidR="00CA257B" w:rsidRPr="00BE6A95" w:rsidRDefault="00CA257B" w:rsidP="0074699D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6A95">
              <w:rPr>
                <w:rFonts w:ascii="Verdana" w:hAnsi="Verdana" w:cs="Arial"/>
                <w:color w:val="000000"/>
                <w:sz w:val="18"/>
                <w:szCs w:val="18"/>
              </w:rPr>
              <w:t>Are measuring and test equipment used to inspect product periodically calibrated?</w:t>
            </w:r>
          </w:p>
        </w:tc>
        <w:tc>
          <w:tcPr>
            <w:tcW w:w="720" w:type="dxa"/>
            <w:vAlign w:val="center"/>
          </w:tcPr>
          <w:p w14:paraId="15C4A89A" w14:textId="77777777" w:rsidR="00CA257B" w:rsidRPr="00BE6A95" w:rsidRDefault="00CA257B" w:rsidP="000B2BB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sz w:val="18"/>
                <w:szCs w:val="18"/>
              </w:rPr>
            </w:r>
            <w:r w:rsidR="00F0639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5C4A89B" w14:textId="77777777" w:rsidR="00CA257B" w:rsidRPr="00BE6A95" w:rsidRDefault="00CA257B" w:rsidP="000B2BB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sz w:val="18"/>
                <w:szCs w:val="18"/>
              </w:rPr>
            </w:r>
            <w:r w:rsidR="00F0639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5C4A89C" w14:textId="77777777" w:rsidR="00CA257B" w:rsidRPr="00BE6A95" w:rsidRDefault="00CA257B" w:rsidP="000B2BB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sz w:val="18"/>
                <w:szCs w:val="18"/>
              </w:rPr>
            </w:r>
            <w:r w:rsidR="00F0639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CA257B" w:rsidRPr="00BE6A95" w14:paraId="15C4A8A3" w14:textId="77777777" w:rsidTr="003C4865">
        <w:trPr>
          <w:trHeight w:val="395"/>
        </w:trPr>
        <w:tc>
          <w:tcPr>
            <w:tcW w:w="500" w:type="dxa"/>
            <w:vAlign w:val="center"/>
          </w:tcPr>
          <w:p w14:paraId="15C4A89E" w14:textId="77777777" w:rsidR="00CA257B" w:rsidRPr="00BE6A95" w:rsidRDefault="003C4865" w:rsidP="000B2BBE">
            <w:pPr>
              <w:tabs>
                <w:tab w:val="center" w:pos="148"/>
              </w:tabs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140" w:type="dxa"/>
            <w:gridSpan w:val="7"/>
            <w:vAlign w:val="center"/>
          </w:tcPr>
          <w:p w14:paraId="15C4A89F" w14:textId="77777777" w:rsidR="00CA257B" w:rsidRPr="00BE6A95" w:rsidRDefault="00CA257B" w:rsidP="0074699D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6A95">
              <w:rPr>
                <w:rFonts w:ascii="Verdana" w:hAnsi="Verdana" w:cs="Arial"/>
                <w:color w:val="000000"/>
                <w:sz w:val="18"/>
                <w:szCs w:val="18"/>
              </w:rPr>
              <w:t>Do you retain records of quality activities?</w:t>
            </w:r>
            <w:r w:rsidRPr="00BE6A95">
              <w:rPr>
                <w:rFonts w:ascii="Verdana" w:hAnsi="Verdana" w:cs="Arial"/>
                <w:color w:val="000000"/>
                <w:sz w:val="18"/>
                <w:szCs w:val="18"/>
              </w:rPr>
              <w:tab/>
              <w:t xml:space="preserve">How Long?  </w:t>
            </w:r>
            <w:r w:rsidRPr="00BE6A95">
              <w:rPr>
                <w:rFonts w:ascii="Verdana" w:hAnsi="Verdana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BE6A95">
              <w:rPr>
                <w:rFonts w:ascii="Verdana" w:hAnsi="Verdana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BE6A95">
              <w:rPr>
                <w:rFonts w:ascii="Verdana" w:hAnsi="Verdana" w:cs="Arial"/>
                <w:color w:val="000000"/>
                <w:sz w:val="18"/>
                <w:szCs w:val="18"/>
                <w:u w:val="single"/>
              </w:rPr>
            </w:r>
            <w:r w:rsidRPr="00BE6A95">
              <w:rPr>
                <w:rFonts w:ascii="Verdana" w:hAnsi="Verdana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BE6A95">
              <w:rPr>
                <w:rFonts w:ascii="Arial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BE6A95">
              <w:rPr>
                <w:rFonts w:ascii="Arial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BE6A95">
              <w:rPr>
                <w:rFonts w:ascii="Arial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BE6A95">
              <w:rPr>
                <w:rFonts w:ascii="Arial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BE6A95">
              <w:rPr>
                <w:rFonts w:ascii="Arial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BE6A95">
              <w:rPr>
                <w:rFonts w:ascii="Verdana" w:hAnsi="Verdana" w:cs="Arial"/>
                <w:color w:val="000000"/>
                <w:sz w:val="18"/>
                <w:szCs w:val="18"/>
                <w:u w:val="single"/>
              </w:rPr>
              <w:fldChar w:fldCharType="end"/>
            </w:r>
            <w:bookmarkEnd w:id="16"/>
            <w:r w:rsidRPr="00BE6A9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720" w:type="dxa"/>
            <w:vAlign w:val="center"/>
          </w:tcPr>
          <w:p w14:paraId="15C4A8A0" w14:textId="77777777" w:rsidR="00CA257B" w:rsidRPr="00BE6A95" w:rsidRDefault="00CA257B" w:rsidP="000B2BB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sz w:val="18"/>
                <w:szCs w:val="18"/>
              </w:rPr>
            </w:r>
            <w:r w:rsidR="00F0639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5C4A8A1" w14:textId="77777777" w:rsidR="00CA257B" w:rsidRPr="00BE6A95" w:rsidRDefault="00CA257B" w:rsidP="000B2BB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sz w:val="18"/>
                <w:szCs w:val="18"/>
              </w:rPr>
            </w:r>
            <w:r w:rsidR="00F0639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5C4A8A2" w14:textId="77777777" w:rsidR="00CA257B" w:rsidRPr="00BE6A95" w:rsidRDefault="00CA257B" w:rsidP="000B2BB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sz w:val="18"/>
                <w:szCs w:val="18"/>
              </w:rPr>
            </w:r>
            <w:r w:rsidR="00F0639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CA257B" w:rsidRPr="00BE6A95" w14:paraId="15C4A8A9" w14:textId="77777777" w:rsidTr="003C4865">
        <w:trPr>
          <w:trHeight w:val="395"/>
        </w:trPr>
        <w:tc>
          <w:tcPr>
            <w:tcW w:w="500" w:type="dxa"/>
            <w:vAlign w:val="center"/>
          </w:tcPr>
          <w:p w14:paraId="15C4A8A4" w14:textId="77777777" w:rsidR="00CA257B" w:rsidRPr="00BE6A95" w:rsidRDefault="003C4865" w:rsidP="000B2BBE">
            <w:pPr>
              <w:tabs>
                <w:tab w:val="center" w:pos="148"/>
              </w:tabs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140" w:type="dxa"/>
            <w:gridSpan w:val="7"/>
            <w:vAlign w:val="center"/>
          </w:tcPr>
          <w:p w14:paraId="15C4A8A5" w14:textId="77777777" w:rsidR="00CA257B" w:rsidRPr="00BE6A95" w:rsidRDefault="00CA257B" w:rsidP="0074699D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6A95">
              <w:rPr>
                <w:rFonts w:ascii="Verdana" w:hAnsi="Verdana" w:cs="Arial"/>
                <w:color w:val="000000"/>
                <w:sz w:val="18"/>
                <w:szCs w:val="18"/>
              </w:rPr>
              <w:t>Do you perform internal audits on your internal processes?</w:t>
            </w:r>
          </w:p>
        </w:tc>
        <w:tc>
          <w:tcPr>
            <w:tcW w:w="720" w:type="dxa"/>
            <w:vAlign w:val="center"/>
          </w:tcPr>
          <w:p w14:paraId="15C4A8A6" w14:textId="77777777" w:rsidR="00CA257B" w:rsidRPr="00BE6A95" w:rsidRDefault="00CA257B" w:rsidP="000B2BB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sz w:val="18"/>
                <w:szCs w:val="18"/>
              </w:rPr>
            </w:r>
            <w:r w:rsidR="00F0639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5C4A8A7" w14:textId="77777777" w:rsidR="00CA257B" w:rsidRPr="00BE6A95" w:rsidRDefault="00CA257B" w:rsidP="000B2BB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sz w:val="18"/>
                <w:szCs w:val="18"/>
              </w:rPr>
            </w:r>
            <w:r w:rsidR="00F0639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5C4A8A8" w14:textId="77777777" w:rsidR="00CA257B" w:rsidRPr="00BE6A95" w:rsidRDefault="00CA257B" w:rsidP="000B2BB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sz w:val="18"/>
                <w:szCs w:val="18"/>
              </w:rPr>
            </w:r>
            <w:r w:rsidR="00F0639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CA257B" w:rsidRPr="00BE6A95" w14:paraId="15C4A8AF" w14:textId="77777777" w:rsidTr="003C4865">
        <w:trPr>
          <w:trHeight w:val="395"/>
        </w:trPr>
        <w:tc>
          <w:tcPr>
            <w:tcW w:w="500" w:type="dxa"/>
            <w:vAlign w:val="center"/>
          </w:tcPr>
          <w:p w14:paraId="15C4A8AA" w14:textId="77777777" w:rsidR="00CA257B" w:rsidRPr="00BE6A95" w:rsidRDefault="003C4865" w:rsidP="000B2BBE">
            <w:pPr>
              <w:tabs>
                <w:tab w:val="center" w:pos="148"/>
              </w:tabs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40" w:type="dxa"/>
            <w:gridSpan w:val="7"/>
            <w:vAlign w:val="center"/>
          </w:tcPr>
          <w:p w14:paraId="15C4A8AB" w14:textId="77777777" w:rsidR="00CA257B" w:rsidRPr="00BE6A95" w:rsidRDefault="00CA257B" w:rsidP="0074699D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6A9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Are employees </w:t>
            </w:r>
            <w:r w:rsidR="003C4865">
              <w:rPr>
                <w:rFonts w:ascii="Verdana" w:hAnsi="Verdana" w:cs="Arial"/>
                <w:color w:val="000000"/>
                <w:sz w:val="18"/>
                <w:szCs w:val="18"/>
              </w:rPr>
              <w:t>trained</w:t>
            </w:r>
            <w:r w:rsidRPr="00BE6A9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to perform work affecting product/service quality?</w:t>
            </w:r>
          </w:p>
        </w:tc>
        <w:tc>
          <w:tcPr>
            <w:tcW w:w="720" w:type="dxa"/>
            <w:vAlign w:val="center"/>
          </w:tcPr>
          <w:p w14:paraId="15C4A8AC" w14:textId="77777777" w:rsidR="00CA257B" w:rsidRPr="00BE6A95" w:rsidRDefault="00CA257B" w:rsidP="000B2BB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sz w:val="18"/>
                <w:szCs w:val="18"/>
              </w:rPr>
            </w:r>
            <w:r w:rsidR="00F0639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5C4A8AD" w14:textId="77777777" w:rsidR="00CA257B" w:rsidRPr="00BE6A95" w:rsidRDefault="00CA257B" w:rsidP="000B2BB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sz w:val="18"/>
                <w:szCs w:val="18"/>
              </w:rPr>
            </w:r>
            <w:r w:rsidR="00F0639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5C4A8AE" w14:textId="77777777" w:rsidR="00CA257B" w:rsidRPr="00BE6A95" w:rsidRDefault="00CA257B" w:rsidP="000B2BB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sz w:val="18"/>
                <w:szCs w:val="18"/>
              </w:rPr>
            </w:r>
            <w:r w:rsidR="00F0639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B7901" w:rsidRPr="00BE6A95" w14:paraId="15C4A8B4" w14:textId="77777777" w:rsidTr="00CD02CF">
        <w:trPr>
          <w:trHeight w:val="395"/>
        </w:trPr>
        <w:tc>
          <w:tcPr>
            <w:tcW w:w="2926" w:type="dxa"/>
            <w:gridSpan w:val="3"/>
            <w:tcBorders>
              <w:bottom w:val="single" w:sz="4" w:space="0" w:color="auto"/>
            </w:tcBorders>
            <w:vAlign w:val="center"/>
          </w:tcPr>
          <w:p w14:paraId="15C4A8B0" w14:textId="77777777" w:rsidR="006B7901" w:rsidRPr="001E513B" w:rsidRDefault="00994891" w:rsidP="001E513B">
            <w:pPr>
              <w:tabs>
                <w:tab w:val="center" w:pos="148"/>
              </w:tabs>
              <w:rPr>
                <w:rFonts w:ascii="Verdana" w:hAnsi="Verdana" w:cs="Arial"/>
                <w:b/>
                <w:i/>
                <w:color w:val="000000"/>
                <w:sz w:val="18"/>
                <w:szCs w:val="18"/>
              </w:rPr>
            </w:pPr>
            <w:r w:rsidRPr="001E513B">
              <w:rPr>
                <w:rFonts w:ascii="Verdana" w:hAnsi="Verdana" w:cs="Arial"/>
                <w:b/>
                <w:i/>
                <w:color w:val="000000"/>
                <w:sz w:val="18"/>
                <w:szCs w:val="18"/>
              </w:rPr>
              <w:t>Supplier Representative</w:t>
            </w:r>
          </w:p>
        </w:tc>
        <w:tc>
          <w:tcPr>
            <w:tcW w:w="5714" w:type="dxa"/>
            <w:gridSpan w:val="5"/>
            <w:tcBorders>
              <w:bottom w:val="single" w:sz="4" w:space="0" w:color="auto"/>
            </w:tcBorders>
            <w:vAlign w:val="center"/>
          </w:tcPr>
          <w:p w14:paraId="15C4A8B1" w14:textId="77777777" w:rsidR="006B7901" w:rsidRPr="00BE6A95" w:rsidRDefault="006B7901" w:rsidP="0074699D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5C4A8B2" w14:textId="77777777" w:rsidR="006B7901" w:rsidRPr="001E513B" w:rsidRDefault="006B7901" w:rsidP="000B2BBE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1E513B">
              <w:rPr>
                <w:rFonts w:ascii="Verdana" w:hAnsi="Verdana" w:cs="Arial"/>
                <w:b/>
                <w:i/>
                <w:sz w:val="18"/>
                <w:szCs w:val="18"/>
              </w:rPr>
              <w:t>Date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15C4A8B3" w14:textId="77777777" w:rsidR="006B7901" w:rsidRPr="00BE6A95" w:rsidRDefault="00326B2E" w:rsidP="00326B2E">
            <w:pPr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BE6A95">
              <w:rPr>
                <w:rFonts w:ascii="Verdana" w:hAnsi="Verdana" w:cs="Arial"/>
                <w:sz w:val="18"/>
                <w:szCs w:val="18"/>
              </w:rPr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994891" w:rsidRPr="00BE6A95" w14:paraId="15C4A8B6" w14:textId="77777777" w:rsidTr="00994DE9">
        <w:trPr>
          <w:trHeight w:val="125"/>
        </w:trPr>
        <w:tc>
          <w:tcPr>
            <w:tcW w:w="10800" w:type="dxa"/>
            <w:gridSpan w:val="11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5C4A8B5" w14:textId="77777777" w:rsidR="00994891" w:rsidRPr="00BE6A95" w:rsidRDefault="00994891" w:rsidP="0001591C">
            <w:pPr>
              <w:jc w:val="center"/>
              <w:rPr>
                <w:rFonts w:ascii="Verdana" w:hAnsi="Verdana" w:cs="Arial"/>
                <w:color w:val="FFFFFF"/>
                <w:sz w:val="18"/>
                <w:szCs w:val="18"/>
              </w:rPr>
            </w:pPr>
            <w:r w:rsidRPr="00CD02CF">
              <w:rPr>
                <w:rFonts w:ascii="Verdana" w:hAnsi="Verdana" w:cs="Arial"/>
                <w:b/>
                <w:sz w:val="18"/>
                <w:szCs w:val="18"/>
              </w:rPr>
              <w:t xml:space="preserve">Approval </w:t>
            </w:r>
            <w:proofErr w:type="gramStart"/>
            <w:r w:rsidRPr="00CD02CF">
              <w:rPr>
                <w:rFonts w:ascii="Verdana" w:hAnsi="Verdana" w:cs="Arial"/>
                <w:b/>
                <w:sz w:val="18"/>
                <w:szCs w:val="18"/>
              </w:rPr>
              <w:t>Status</w:t>
            </w:r>
            <w:r w:rsidRPr="00CD02C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C4865" w:rsidRPr="00CD02C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D02CF">
              <w:rPr>
                <w:rFonts w:ascii="Verdana" w:hAnsi="Verdana" w:cs="Arial"/>
                <w:sz w:val="18"/>
                <w:szCs w:val="18"/>
              </w:rPr>
              <w:t>(</w:t>
            </w:r>
            <w:proofErr w:type="gramEnd"/>
            <w:r w:rsidRPr="00CD02CF">
              <w:rPr>
                <w:rFonts w:ascii="Verdana" w:hAnsi="Verdana" w:cs="Arial"/>
                <w:sz w:val="18"/>
                <w:szCs w:val="18"/>
              </w:rPr>
              <w:t xml:space="preserve">completed by </w:t>
            </w:r>
            <w:r w:rsidR="0001591C" w:rsidRPr="00CD02CF">
              <w:rPr>
                <w:rFonts w:ascii="Verdana" w:hAnsi="Verdana" w:cs="Arial"/>
                <w:sz w:val="18"/>
                <w:szCs w:val="18"/>
              </w:rPr>
              <w:t>Company</w:t>
            </w:r>
            <w:r w:rsidRPr="00CD02CF">
              <w:rPr>
                <w:rFonts w:ascii="Verdana" w:hAnsi="Verdana" w:cs="Arial"/>
                <w:sz w:val="18"/>
                <w:szCs w:val="18"/>
              </w:rPr>
              <w:t xml:space="preserve"> representative)</w:t>
            </w:r>
          </w:p>
        </w:tc>
      </w:tr>
      <w:tr w:rsidR="009A198F" w:rsidRPr="00BE6A95" w14:paraId="15C4A8B9" w14:textId="77777777" w:rsidTr="00994DE9">
        <w:trPr>
          <w:trHeight w:val="395"/>
        </w:trPr>
        <w:tc>
          <w:tcPr>
            <w:tcW w:w="2926" w:type="dxa"/>
            <w:gridSpan w:val="3"/>
            <w:shd w:val="clear" w:color="auto" w:fill="D9D9D9" w:themeFill="background1" w:themeFillShade="D9"/>
            <w:vAlign w:val="center"/>
          </w:tcPr>
          <w:p w14:paraId="15C4A8B7" w14:textId="77777777" w:rsidR="009A198F" w:rsidRPr="00BE6A95" w:rsidRDefault="009A198F" w:rsidP="009A198F">
            <w:pPr>
              <w:tabs>
                <w:tab w:val="center" w:pos="148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Risk Level</w:t>
            </w:r>
          </w:p>
        </w:tc>
        <w:tc>
          <w:tcPr>
            <w:tcW w:w="7874" w:type="dxa"/>
            <w:gridSpan w:val="8"/>
            <w:shd w:val="clear" w:color="auto" w:fill="D9D9D9" w:themeFill="background1" w:themeFillShade="D9"/>
            <w:vAlign w:val="center"/>
          </w:tcPr>
          <w:p w14:paraId="15C4A8B8" w14:textId="77777777" w:rsidR="009A198F" w:rsidRPr="00BE6A95" w:rsidRDefault="009A198F" w:rsidP="009A198F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Pr="00BE6A95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b/>
                <w:sz w:val="18"/>
                <w:szCs w:val="18"/>
              </w:rPr>
            </w:r>
            <w:r w:rsidR="00F0639B"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r w:rsidRPr="00BE6A95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Low    </w:t>
            </w:r>
            <w:r w:rsidRPr="00BE6A95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b/>
                <w:sz w:val="18"/>
                <w:szCs w:val="18"/>
              </w:rPr>
            </w:r>
            <w:r w:rsidR="00F0639B"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r w:rsidRPr="00BE6A95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Medium    </w:t>
            </w:r>
            <w:r w:rsidRPr="00BE6A95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b/>
                <w:sz w:val="18"/>
                <w:szCs w:val="18"/>
              </w:rPr>
            </w:r>
            <w:r w:rsidR="00F0639B"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r w:rsidRPr="00BE6A95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High</w:t>
            </w:r>
            <w:r w:rsidRPr="00BE6A95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</w:p>
        </w:tc>
      </w:tr>
      <w:tr w:rsidR="006B7901" w:rsidRPr="00BE6A95" w14:paraId="15C4A8BC" w14:textId="77777777" w:rsidTr="00994DE9">
        <w:trPr>
          <w:trHeight w:val="395"/>
        </w:trPr>
        <w:tc>
          <w:tcPr>
            <w:tcW w:w="2926" w:type="dxa"/>
            <w:gridSpan w:val="3"/>
            <w:shd w:val="clear" w:color="auto" w:fill="D9D9D9" w:themeFill="background1" w:themeFillShade="D9"/>
            <w:vAlign w:val="center"/>
          </w:tcPr>
          <w:p w14:paraId="15C4A8BA" w14:textId="77777777" w:rsidR="006B7901" w:rsidRPr="00BE6A95" w:rsidRDefault="006B7901" w:rsidP="000B2BBE">
            <w:pPr>
              <w:tabs>
                <w:tab w:val="center" w:pos="148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 w:rsidRPr="00BE6A95">
              <w:rPr>
                <w:rFonts w:ascii="Verdana" w:hAnsi="Verdana" w:cs="Arial"/>
                <w:b/>
                <w:sz w:val="18"/>
                <w:szCs w:val="18"/>
              </w:rPr>
              <w:t>Approval Status</w:t>
            </w:r>
          </w:p>
        </w:tc>
        <w:tc>
          <w:tcPr>
            <w:tcW w:w="7874" w:type="dxa"/>
            <w:gridSpan w:val="8"/>
            <w:shd w:val="clear" w:color="auto" w:fill="D9D9D9" w:themeFill="background1" w:themeFillShade="D9"/>
            <w:vAlign w:val="center"/>
          </w:tcPr>
          <w:p w14:paraId="15C4A8BB" w14:textId="77777777" w:rsidR="006B7901" w:rsidRPr="00BE6A95" w:rsidRDefault="006B7901" w:rsidP="006B7901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Pr="00BE6A95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 w:rsidRPr="00BE6A95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b/>
                <w:sz w:val="18"/>
                <w:szCs w:val="18"/>
              </w:rPr>
            </w:r>
            <w:r w:rsidR="00F0639B"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bookmarkEnd w:id="18"/>
            <w:r w:rsidRPr="00BE6A95">
              <w:rPr>
                <w:rFonts w:ascii="Verdana" w:hAnsi="Verdana" w:cs="Arial"/>
                <w:b/>
                <w:sz w:val="18"/>
                <w:szCs w:val="18"/>
              </w:rPr>
              <w:t xml:space="preserve"> Accept Supplier     </w:t>
            </w:r>
            <w:r w:rsidRPr="00BE6A95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4"/>
            <w:r w:rsidRPr="00BE6A95">
              <w:rPr>
                <w:rFonts w:ascii="Verdana" w:hAnsi="Verdana" w:cs="Arial"/>
                <w:b/>
                <w:sz w:val="18"/>
                <w:szCs w:val="18"/>
              </w:rPr>
              <w:instrText xml:space="preserve"> FORMCHECKBOX </w:instrText>
            </w:r>
            <w:r w:rsidR="00F0639B">
              <w:rPr>
                <w:rFonts w:ascii="Verdana" w:hAnsi="Verdana" w:cs="Arial"/>
                <w:b/>
                <w:sz w:val="18"/>
                <w:szCs w:val="18"/>
              </w:rPr>
            </w:r>
            <w:r w:rsidR="00F0639B"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  <w:bookmarkEnd w:id="19"/>
            <w:r w:rsidRPr="00BE6A95">
              <w:rPr>
                <w:rFonts w:ascii="Verdana" w:hAnsi="Verdana" w:cs="Arial"/>
                <w:b/>
                <w:sz w:val="18"/>
                <w:szCs w:val="18"/>
              </w:rPr>
              <w:t xml:space="preserve"> Reject Supplier  </w:t>
            </w:r>
          </w:p>
        </w:tc>
      </w:tr>
      <w:tr w:rsidR="006B7901" w:rsidRPr="00BE6A95" w14:paraId="15C4A8C1" w14:textId="77777777" w:rsidTr="00994DE9">
        <w:trPr>
          <w:trHeight w:val="395"/>
        </w:trPr>
        <w:tc>
          <w:tcPr>
            <w:tcW w:w="2926" w:type="dxa"/>
            <w:gridSpan w:val="3"/>
            <w:shd w:val="clear" w:color="auto" w:fill="D9D9D9" w:themeFill="background1" w:themeFillShade="D9"/>
            <w:vAlign w:val="center"/>
          </w:tcPr>
          <w:p w14:paraId="15C4A8BD" w14:textId="77777777" w:rsidR="006B7901" w:rsidRPr="00BE6A95" w:rsidRDefault="006B7901" w:rsidP="000B2BBE">
            <w:pPr>
              <w:tabs>
                <w:tab w:val="center" w:pos="148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 w:rsidRPr="00BE6A95">
              <w:rPr>
                <w:rFonts w:ascii="Verdana" w:hAnsi="Verdana" w:cs="Arial"/>
                <w:b/>
                <w:sz w:val="18"/>
                <w:szCs w:val="18"/>
              </w:rPr>
              <w:t>Approval Authority</w:t>
            </w:r>
          </w:p>
        </w:tc>
        <w:tc>
          <w:tcPr>
            <w:tcW w:w="4494" w:type="dxa"/>
            <w:gridSpan w:val="3"/>
            <w:shd w:val="clear" w:color="auto" w:fill="D9D9D9" w:themeFill="background1" w:themeFillShade="D9"/>
            <w:vAlign w:val="center"/>
          </w:tcPr>
          <w:p w14:paraId="15C4A8BE" w14:textId="77777777" w:rsidR="006B7901" w:rsidRPr="00BE6A95" w:rsidRDefault="00326B2E" w:rsidP="0074699D">
            <w:pPr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BE6A95">
              <w:rPr>
                <w:rFonts w:ascii="Verdana" w:hAnsi="Verdana" w:cs="Arial"/>
                <w:sz w:val="18"/>
                <w:szCs w:val="18"/>
              </w:rPr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14:paraId="15C4A8BF" w14:textId="77777777" w:rsidR="006B7901" w:rsidRPr="00BE6A95" w:rsidRDefault="006B7901" w:rsidP="000B2BB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E6A95">
              <w:rPr>
                <w:rFonts w:ascii="Verdana" w:hAnsi="Verdana" w:cs="Arial"/>
                <w:b/>
                <w:sz w:val="18"/>
                <w:szCs w:val="18"/>
              </w:rPr>
              <w:t>Date</w:t>
            </w:r>
          </w:p>
        </w:tc>
        <w:tc>
          <w:tcPr>
            <w:tcW w:w="2666" w:type="dxa"/>
            <w:gridSpan w:val="4"/>
            <w:shd w:val="clear" w:color="auto" w:fill="D9D9D9" w:themeFill="background1" w:themeFillShade="D9"/>
            <w:vAlign w:val="center"/>
          </w:tcPr>
          <w:p w14:paraId="15C4A8C0" w14:textId="77777777" w:rsidR="006B7901" w:rsidRPr="00BE6A95" w:rsidRDefault="00326B2E" w:rsidP="00326B2E">
            <w:pPr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BE6A95">
              <w:rPr>
                <w:rFonts w:ascii="Verdana" w:hAnsi="Verdana" w:cs="Arial"/>
                <w:sz w:val="18"/>
                <w:szCs w:val="18"/>
              </w:rPr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994891" w:rsidRPr="00BE6A95" w14:paraId="15C4A8C3" w14:textId="77777777" w:rsidTr="00994DE9">
        <w:trPr>
          <w:trHeight w:val="2105"/>
        </w:trPr>
        <w:tc>
          <w:tcPr>
            <w:tcW w:w="10800" w:type="dxa"/>
            <w:gridSpan w:val="11"/>
            <w:shd w:val="clear" w:color="auto" w:fill="D9D9D9" w:themeFill="background1" w:themeFillShade="D9"/>
          </w:tcPr>
          <w:p w14:paraId="15C4A8C2" w14:textId="77777777" w:rsidR="00994891" w:rsidRPr="00BE6A95" w:rsidRDefault="00994891" w:rsidP="006E6456">
            <w:pPr>
              <w:spacing w:before="60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b/>
                <w:sz w:val="18"/>
                <w:szCs w:val="18"/>
              </w:rPr>
              <w:t>Comments</w:t>
            </w:r>
            <w:r w:rsidR="00CC1C60">
              <w:rPr>
                <w:rFonts w:ascii="Verdana" w:hAnsi="Verdana" w:cs="Arial"/>
                <w:b/>
                <w:sz w:val="18"/>
                <w:szCs w:val="18"/>
              </w:rPr>
              <w:t xml:space="preserve"> and/or Re</w:t>
            </w:r>
            <w:r w:rsidR="006E6456">
              <w:rPr>
                <w:rFonts w:ascii="Verdana" w:hAnsi="Verdana" w:cs="Arial"/>
                <w:b/>
                <w:sz w:val="18"/>
                <w:szCs w:val="18"/>
              </w:rPr>
              <w:t>-</w:t>
            </w:r>
            <w:r w:rsidR="00CC1C60">
              <w:rPr>
                <w:rFonts w:ascii="Verdana" w:hAnsi="Verdana" w:cs="Arial"/>
                <w:b/>
                <w:sz w:val="18"/>
                <w:szCs w:val="18"/>
              </w:rPr>
              <w:t>approvals</w:t>
            </w:r>
            <w:r w:rsidRPr="00BE6A95">
              <w:rPr>
                <w:rFonts w:ascii="Verdana" w:hAnsi="Verdana" w:cs="Arial"/>
                <w:b/>
                <w:sz w:val="18"/>
                <w:szCs w:val="18"/>
              </w:rPr>
              <w:t>:</w:t>
            </w:r>
            <w:r w:rsidR="006E6456" w:rsidRPr="00BE6A95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</w:tbl>
    <w:p w14:paraId="15C4A8C4" w14:textId="77777777" w:rsidR="00024BBA" w:rsidRPr="00FB51C9" w:rsidRDefault="00024BBA" w:rsidP="00FB51C9">
      <w:pPr>
        <w:rPr>
          <w:sz w:val="16"/>
          <w:szCs w:val="16"/>
        </w:rPr>
      </w:pPr>
    </w:p>
    <w:sectPr w:rsidR="00024BBA" w:rsidRPr="00FB51C9" w:rsidSect="006E64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890" w:right="1440" w:bottom="540" w:left="1440" w:header="540" w:footer="4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4A8C7" w14:textId="77777777" w:rsidR="00A51759" w:rsidRDefault="00A51759">
      <w:r>
        <w:separator/>
      </w:r>
    </w:p>
  </w:endnote>
  <w:endnote w:type="continuationSeparator" w:id="0">
    <w:p w14:paraId="15C4A8C8" w14:textId="77777777" w:rsidR="00A51759" w:rsidRDefault="00A5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88D9E" w14:textId="77777777" w:rsidR="00E45528" w:rsidRDefault="00E455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A8CE" w14:textId="77777777" w:rsidR="00145739" w:rsidRPr="00145739" w:rsidRDefault="00145739" w:rsidP="005B1BD2">
    <w:pPr>
      <w:pStyle w:val="Footer"/>
      <w:tabs>
        <w:tab w:val="clear" w:pos="4320"/>
        <w:tab w:val="clear" w:pos="8640"/>
        <w:tab w:val="right" w:pos="1440"/>
        <w:tab w:val="left" w:pos="2130"/>
      </w:tabs>
      <w:ind w:left="-720" w:right="-740"/>
      <w:rPr>
        <w:rFonts w:ascii="Verdana" w:hAnsi="Verdana"/>
        <w:b/>
        <w:sz w:val="16"/>
        <w:szCs w:val="16"/>
      </w:rPr>
    </w:pPr>
  </w:p>
  <w:p w14:paraId="15C4A8CF" w14:textId="77777777" w:rsidR="00FB51C9" w:rsidRPr="003C4865" w:rsidRDefault="00FB51C9" w:rsidP="003C4865">
    <w:pPr>
      <w:pStyle w:val="Footer"/>
      <w:tabs>
        <w:tab w:val="clear" w:pos="4320"/>
        <w:tab w:val="clear" w:pos="8640"/>
        <w:tab w:val="right" w:pos="1440"/>
      </w:tabs>
      <w:ind w:left="-800" w:right="-740"/>
      <w:rPr>
        <w:rFonts w:ascii="Verdana" w:hAnsi="Verdana"/>
        <w:b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D0FF" w14:textId="77777777" w:rsidR="00E45528" w:rsidRDefault="00E45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4A8C5" w14:textId="77777777" w:rsidR="00A51759" w:rsidRDefault="00A51759">
      <w:r>
        <w:separator/>
      </w:r>
    </w:p>
  </w:footnote>
  <w:footnote w:type="continuationSeparator" w:id="0">
    <w:p w14:paraId="15C4A8C6" w14:textId="77777777" w:rsidR="00A51759" w:rsidRDefault="00A51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CC51" w14:textId="77777777" w:rsidR="00E45528" w:rsidRDefault="00E455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3E07" w14:textId="77777777" w:rsidR="00E45528" w:rsidRDefault="00E45528" w:rsidP="00E45528">
    <w:pPr>
      <w:pStyle w:val="Header"/>
      <w:tabs>
        <w:tab w:val="center" w:pos="4680"/>
        <w:tab w:val="right" w:pos="9360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983EC6" wp14:editId="69AD0207">
              <wp:simplePos x="0" y="0"/>
              <wp:positionH relativeFrom="column">
                <wp:posOffset>2905125</wp:posOffset>
              </wp:positionH>
              <wp:positionV relativeFrom="paragraph">
                <wp:posOffset>-51435</wp:posOffset>
              </wp:positionV>
              <wp:extent cx="3449320" cy="71183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9320" cy="711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D1105" w14:textId="6D744B86" w:rsidR="00E45528" w:rsidRPr="00C62E78" w:rsidRDefault="00E45528" w:rsidP="00E45528">
                          <w:pPr>
                            <w:pStyle w:val="NoSpacing"/>
                            <w:jc w:val="right"/>
                            <w:rPr>
                              <w:rFonts w:ascii="Verdana" w:hAnsi="Verdan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8"/>
                            </w:rPr>
                            <w:t>Supplier Evaluation</w:t>
                          </w:r>
                        </w:p>
                        <w:p w14:paraId="3472AF6E" w14:textId="6EC4A80D" w:rsidR="00E45528" w:rsidRPr="00C62E78" w:rsidRDefault="00E45528" w:rsidP="00E45528">
                          <w:pPr>
                            <w:pStyle w:val="NoSpacing"/>
                            <w:jc w:val="right"/>
                            <w:rPr>
                              <w:rFonts w:ascii="Verdana" w:hAnsi="Verdana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</w:rPr>
                            <w:t>QF-11-01,</w:t>
                          </w:r>
                          <w:r w:rsidRPr="00C62E78">
                            <w:rPr>
                              <w:rFonts w:ascii="Verdana" w:hAnsi="Verdana"/>
                              <w:sz w:val="20"/>
                            </w:rPr>
                            <w:t xml:space="preserve"> Rev. </w: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t>A</w:t>
                          </w:r>
                        </w:p>
                        <w:p w14:paraId="2EC0D4CC" w14:textId="49F0300A" w:rsidR="00E45528" w:rsidRPr="00C62E78" w:rsidRDefault="00E45528" w:rsidP="00E45528">
                          <w:pPr>
                            <w:pStyle w:val="NoSpacing"/>
                            <w:jc w:val="right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C62E78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Release Date: </w:t>
                          </w:r>
                          <w:r w:rsidR="00F114EF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07/01/2022</w:t>
                          </w:r>
                        </w:p>
                        <w:p w14:paraId="36B054AD" w14:textId="77777777" w:rsidR="00E45528" w:rsidRPr="00C62E78" w:rsidRDefault="00E45528" w:rsidP="00E45528">
                          <w:pPr>
                            <w:pStyle w:val="NoSpacing"/>
                            <w:jc w:val="right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C62E78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Approved By: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Benny Jenkins</w:t>
                          </w:r>
                          <w:r w:rsidRPr="00C62E78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83EC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28.75pt;margin-top:-4.05pt;width:271.6pt;height:5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" filled="f" stroked="f">
              <v:textbox>
                <w:txbxContent>
                  <w:p w14:paraId="32AD1105" w14:textId="6D744B86" w:rsidR="00E45528" w:rsidRPr="00C62E78" w:rsidRDefault="00E45528" w:rsidP="00E45528">
                    <w:pPr>
                      <w:pStyle w:val="NoSpacing"/>
                      <w:jc w:val="right"/>
                      <w:rPr>
                        <w:rFonts w:ascii="Verdana" w:hAnsi="Verdana"/>
                        <w:b/>
                        <w:sz w:val="28"/>
                      </w:rPr>
                    </w:pPr>
                    <w:r>
                      <w:rPr>
                        <w:rFonts w:ascii="Verdana" w:hAnsi="Verdana"/>
                        <w:b/>
                        <w:sz w:val="28"/>
                      </w:rPr>
                      <w:t>Supplier Evaluation</w:t>
                    </w:r>
                  </w:p>
                  <w:p w14:paraId="3472AF6E" w14:textId="6EC4A80D" w:rsidR="00E45528" w:rsidRPr="00C62E78" w:rsidRDefault="00E45528" w:rsidP="00E45528">
                    <w:pPr>
                      <w:pStyle w:val="NoSpacing"/>
                      <w:jc w:val="right"/>
                      <w:rPr>
                        <w:rFonts w:ascii="Verdana" w:hAnsi="Verdana"/>
                        <w:sz w:val="20"/>
                      </w:rPr>
                    </w:pPr>
                    <w:r>
                      <w:rPr>
                        <w:rFonts w:ascii="Verdana" w:hAnsi="Verdana"/>
                        <w:sz w:val="20"/>
                      </w:rPr>
                      <w:t>QF-11-01,</w:t>
                    </w:r>
                    <w:r w:rsidRPr="00C62E78">
                      <w:rPr>
                        <w:rFonts w:ascii="Verdana" w:hAnsi="Verdana"/>
                        <w:sz w:val="20"/>
                      </w:rPr>
                      <w:t xml:space="preserve"> Rev. </w:t>
                    </w:r>
                    <w:r>
                      <w:rPr>
                        <w:rFonts w:ascii="Verdana" w:hAnsi="Verdana"/>
                        <w:sz w:val="20"/>
                      </w:rPr>
                      <w:t>A</w:t>
                    </w:r>
                  </w:p>
                  <w:p w14:paraId="2EC0D4CC" w14:textId="49F0300A" w:rsidR="00E45528" w:rsidRPr="00C62E78" w:rsidRDefault="00E45528" w:rsidP="00E45528">
                    <w:pPr>
                      <w:pStyle w:val="NoSpacing"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C62E78">
                      <w:rPr>
                        <w:rFonts w:ascii="Verdana" w:hAnsi="Verdana"/>
                        <w:sz w:val="16"/>
                        <w:szCs w:val="16"/>
                      </w:rPr>
                      <w:t xml:space="preserve">Release Date: </w:t>
                    </w:r>
                    <w:r w:rsidR="00F114EF">
                      <w:rPr>
                        <w:rFonts w:ascii="Verdana" w:hAnsi="Verdana"/>
                        <w:sz w:val="16"/>
                        <w:szCs w:val="16"/>
                      </w:rPr>
                      <w:t>07/01/2022</w:t>
                    </w:r>
                  </w:p>
                  <w:p w14:paraId="36B054AD" w14:textId="77777777" w:rsidR="00E45528" w:rsidRPr="00C62E78" w:rsidRDefault="00E45528" w:rsidP="00E45528">
                    <w:pPr>
                      <w:pStyle w:val="NoSpacing"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C62E78">
                      <w:rPr>
                        <w:rFonts w:ascii="Verdana" w:hAnsi="Verdana"/>
                        <w:sz w:val="16"/>
                        <w:szCs w:val="16"/>
                      </w:rPr>
                      <w:t>Approved By: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Benny Jenkins</w:t>
                    </w:r>
                    <w:r w:rsidRPr="00C62E78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2D33A70D" wp14:editId="319C75C4">
          <wp:simplePos x="0" y="0"/>
          <wp:positionH relativeFrom="column">
            <wp:posOffset>-415925</wp:posOffset>
          </wp:positionH>
          <wp:positionV relativeFrom="paragraph">
            <wp:posOffset>-62230</wp:posOffset>
          </wp:positionV>
          <wp:extent cx="1971675" cy="685800"/>
          <wp:effectExtent l="0" t="0" r="9525" b="0"/>
          <wp:wrapTight wrapText="bothSides">
            <wp:wrapPolygon edited="0">
              <wp:start x="0" y="0"/>
              <wp:lineTo x="0" y="21000"/>
              <wp:lineTo x="21496" y="21000"/>
              <wp:lineTo x="21496" y="0"/>
              <wp:lineTo x="0" y="0"/>
            </wp:wrapPolygon>
          </wp:wrapTight>
          <wp:docPr id="1" name="Picture 1" descr="Text, 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314978" w14:textId="77777777" w:rsidR="00E45528" w:rsidRPr="009367BB" w:rsidRDefault="00E45528" w:rsidP="00E45528">
    <w:pPr>
      <w:pStyle w:val="Header"/>
      <w:tabs>
        <w:tab w:val="center" w:pos="4680"/>
        <w:tab w:val="right" w:pos="9360"/>
      </w:tabs>
    </w:pPr>
    <w:r>
      <w:tab/>
    </w:r>
    <w:r>
      <w:tab/>
    </w:r>
    <w:r>
      <w:tab/>
    </w:r>
  </w:p>
  <w:p w14:paraId="37DC398A" w14:textId="77777777" w:rsidR="00E45528" w:rsidRPr="003130ED" w:rsidRDefault="00E45528" w:rsidP="00E45528">
    <w:pPr>
      <w:pStyle w:val="Header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6192" behindDoc="0" locked="0" layoutInCell="1" allowOverlap="1" wp14:anchorId="5A5EA416" wp14:editId="7BC9CF8F">
              <wp:simplePos x="0" y="0"/>
              <wp:positionH relativeFrom="column">
                <wp:posOffset>-508000</wp:posOffset>
              </wp:positionH>
              <wp:positionV relativeFrom="paragraph">
                <wp:posOffset>385445</wp:posOffset>
              </wp:positionV>
              <wp:extent cx="6921500" cy="0"/>
              <wp:effectExtent l="57150" t="57150" r="69850" b="57150"/>
              <wp:wrapNone/>
              <wp:docPr id="7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15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 type="oval" w="sm" len="med"/>
                        <a:tailEnd type="oval" w="sm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40D075" id="Straight Connector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0pt,30.35pt" to="50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" strokecolor="black [3213]" strokeweight="3pt">
              <v:stroke startarrow="oval" startarrowwidth="narrow" endarrow="oval" endarrowwidth="narrow"/>
            </v:line>
          </w:pict>
        </mc:Fallback>
      </mc:AlternateContent>
    </w:r>
  </w:p>
  <w:p w14:paraId="15C4A8CC" w14:textId="42CC2E4C" w:rsidR="00CD02CF" w:rsidRPr="00E45528" w:rsidRDefault="00CD02CF" w:rsidP="00E455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D1361" w14:textId="77777777" w:rsidR="00E45528" w:rsidRDefault="00E455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F92"/>
    <w:rsid w:val="000140E1"/>
    <w:rsid w:val="0001591C"/>
    <w:rsid w:val="00024BBA"/>
    <w:rsid w:val="00025741"/>
    <w:rsid w:val="00045FCC"/>
    <w:rsid w:val="00060C3D"/>
    <w:rsid w:val="000775AE"/>
    <w:rsid w:val="000804CC"/>
    <w:rsid w:val="00087AC3"/>
    <w:rsid w:val="0009245A"/>
    <w:rsid w:val="000A4AE4"/>
    <w:rsid w:val="000B2BBE"/>
    <w:rsid w:val="000B6369"/>
    <w:rsid w:val="000E1EDE"/>
    <w:rsid w:val="000E4B1F"/>
    <w:rsid w:val="000F0371"/>
    <w:rsid w:val="00100869"/>
    <w:rsid w:val="0011536E"/>
    <w:rsid w:val="00136CE3"/>
    <w:rsid w:val="00145739"/>
    <w:rsid w:val="00156C89"/>
    <w:rsid w:val="001708A8"/>
    <w:rsid w:val="00172718"/>
    <w:rsid w:val="00175601"/>
    <w:rsid w:val="001C26EC"/>
    <w:rsid w:val="001D6325"/>
    <w:rsid w:val="001D6588"/>
    <w:rsid w:val="001E513B"/>
    <w:rsid w:val="0020401A"/>
    <w:rsid w:val="00225F6C"/>
    <w:rsid w:val="00234027"/>
    <w:rsid w:val="002368CA"/>
    <w:rsid w:val="0024569F"/>
    <w:rsid w:val="00263675"/>
    <w:rsid w:val="002817F6"/>
    <w:rsid w:val="002A0F67"/>
    <w:rsid w:val="002B5E1C"/>
    <w:rsid w:val="002F206E"/>
    <w:rsid w:val="003112DA"/>
    <w:rsid w:val="00326B2E"/>
    <w:rsid w:val="00332DAD"/>
    <w:rsid w:val="00342E20"/>
    <w:rsid w:val="003461FA"/>
    <w:rsid w:val="0034769C"/>
    <w:rsid w:val="0036635B"/>
    <w:rsid w:val="0037139F"/>
    <w:rsid w:val="003737C8"/>
    <w:rsid w:val="003836EF"/>
    <w:rsid w:val="003C4865"/>
    <w:rsid w:val="003D6B30"/>
    <w:rsid w:val="003E36BB"/>
    <w:rsid w:val="003E4143"/>
    <w:rsid w:val="003F3F2A"/>
    <w:rsid w:val="003F4325"/>
    <w:rsid w:val="003F7FDC"/>
    <w:rsid w:val="00406118"/>
    <w:rsid w:val="00407A3E"/>
    <w:rsid w:val="004243CE"/>
    <w:rsid w:val="0042742E"/>
    <w:rsid w:val="00455185"/>
    <w:rsid w:val="00460542"/>
    <w:rsid w:val="004832F2"/>
    <w:rsid w:val="00511AE9"/>
    <w:rsid w:val="00515002"/>
    <w:rsid w:val="00535CB1"/>
    <w:rsid w:val="00540D94"/>
    <w:rsid w:val="005651B3"/>
    <w:rsid w:val="005716E0"/>
    <w:rsid w:val="00595C27"/>
    <w:rsid w:val="005B1BD2"/>
    <w:rsid w:val="005C6F4B"/>
    <w:rsid w:val="005D0954"/>
    <w:rsid w:val="005F1E0A"/>
    <w:rsid w:val="005F3A7C"/>
    <w:rsid w:val="00641B7D"/>
    <w:rsid w:val="006A414E"/>
    <w:rsid w:val="006A4B7B"/>
    <w:rsid w:val="006A7120"/>
    <w:rsid w:val="006B7901"/>
    <w:rsid w:val="006C1416"/>
    <w:rsid w:val="006C1700"/>
    <w:rsid w:val="006E6456"/>
    <w:rsid w:val="006E73F7"/>
    <w:rsid w:val="006F3E7F"/>
    <w:rsid w:val="006F7FF3"/>
    <w:rsid w:val="007020E5"/>
    <w:rsid w:val="00711FC9"/>
    <w:rsid w:val="007161EC"/>
    <w:rsid w:val="00742416"/>
    <w:rsid w:val="0074699D"/>
    <w:rsid w:val="007520CF"/>
    <w:rsid w:val="00752628"/>
    <w:rsid w:val="007A0790"/>
    <w:rsid w:val="007A7796"/>
    <w:rsid w:val="007C6175"/>
    <w:rsid w:val="007F110D"/>
    <w:rsid w:val="007F1F6C"/>
    <w:rsid w:val="007F4D96"/>
    <w:rsid w:val="00805798"/>
    <w:rsid w:val="00815E27"/>
    <w:rsid w:val="00832F92"/>
    <w:rsid w:val="00833871"/>
    <w:rsid w:val="00840D64"/>
    <w:rsid w:val="00861741"/>
    <w:rsid w:val="008727A5"/>
    <w:rsid w:val="008C1478"/>
    <w:rsid w:val="008C76D4"/>
    <w:rsid w:val="008D5C81"/>
    <w:rsid w:val="008D5EBE"/>
    <w:rsid w:val="008F4DB9"/>
    <w:rsid w:val="00902F8E"/>
    <w:rsid w:val="009106A3"/>
    <w:rsid w:val="00914BBC"/>
    <w:rsid w:val="009220D6"/>
    <w:rsid w:val="00934519"/>
    <w:rsid w:val="00940E4C"/>
    <w:rsid w:val="0096512F"/>
    <w:rsid w:val="00970D6E"/>
    <w:rsid w:val="00971302"/>
    <w:rsid w:val="00994891"/>
    <w:rsid w:val="00994DE9"/>
    <w:rsid w:val="009A198F"/>
    <w:rsid w:val="009E4F46"/>
    <w:rsid w:val="009F5FED"/>
    <w:rsid w:val="00A2164F"/>
    <w:rsid w:val="00A33C0F"/>
    <w:rsid w:val="00A51759"/>
    <w:rsid w:val="00A66CD2"/>
    <w:rsid w:val="00A828A7"/>
    <w:rsid w:val="00A96B0A"/>
    <w:rsid w:val="00AA2BB9"/>
    <w:rsid w:val="00AA2D03"/>
    <w:rsid w:val="00AC0720"/>
    <w:rsid w:val="00AC076F"/>
    <w:rsid w:val="00AC5199"/>
    <w:rsid w:val="00B3325B"/>
    <w:rsid w:val="00B457DC"/>
    <w:rsid w:val="00B55FD3"/>
    <w:rsid w:val="00B57F12"/>
    <w:rsid w:val="00B63AC8"/>
    <w:rsid w:val="00B66FA0"/>
    <w:rsid w:val="00B848A4"/>
    <w:rsid w:val="00BA4AEB"/>
    <w:rsid w:val="00BC6C79"/>
    <w:rsid w:val="00BE6A95"/>
    <w:rsid w:val="00C14188"/>
    <w:rsid w:val="00C1771D"/>
    <w:rsid w:val="00C355FB"/>
    <w:rsid w:val="00C531AC"/>
    <w:rsid w:val="00C54C85"/>
    <w:rsid w:val="00C8289F"/>
    <w:rsid w:val="00CA257B"/>
    <w:rsid w:val="00CC1C60"/>
    <w:rsid w:val="00CD02CF"/>
    <w:rsid w:val="00CD30E8"/>
    <w:rsid w:val="00CE4D27"/>
    <w:rsid w:val="00D46169"/>
    <w:rsid w:val="00D80FF2"/>
    <w:rsid w:val="00D95910"/>
    <w:rsid w:val="00DB1EB6"/>
    <w:rsid w:val="00DC1A63"/>
    <w:rsid w:val="00DD45B3"/>
    <w:rsid w:val="00E31C82"/>
    <w:rsid w:val="00E3526C"/>
    <w:rsid w:val="00E45528"/>
    <w:rsid w:val="00E648D4"/>
    <w:rsid w:val="00E64F35"/>
    <w:rsid w:val="00EA0848"/>
    <w:rsid w:val="00ED2D09"/>
    <w:rsid w:val="00ED4674"/>
    <w:rsid w:val="00ED604D"/>
    <w:rsid w:val="00EE2CE9"/>
    <w:rsid w:val="00F0639B"/>
    <w:rsid w:val="00F114EF"/>
    <w:rsid w:val="00F1421D"/>
    <w:rsid w:val="00F47C1C"/>
    <w:rsid w:val="00F85A8E"/>
    <w:rsid w:val="00FA1C26"/>
    <w:rsid w:val="00FB51C9"/>
    <w:rsid w:val="00FD5443"/>
    <w:rsid w:val="00FD75C9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5C4A84F"/>
  <w15:docId w15:val="{FB24879B-455C-4CA2-BD96-16381402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32F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2F9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32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3C4865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1D6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658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B1BD2"/>
    <w:rPr>
      <w:rFonts w:ascii="Calibri" w:eastAsia="Calibri" w:hAnsi="Calibri"/>
      <w:sz w:val="22"/>
      <w:szCs w:val="22"/>
    </w:rPr>
  </w:style>
  <w:style w:type="character" w:customStyle="1" w:styleId="HeaderChar1">
    <w:name w:val="Header Char1"/>
    <w:rsid w:val="00CC1C6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QF-11-01, Supplier Evaluation</vt:lpstr>
    </vt:vector>
  </TitlesOfParts>
  <Manager/>
  <Company>Metro Manufacturing Support Services, LTD</Company>
  <LinksUpToDate>false</LinksUpToDate>
  <CharactersWithSpaces>2613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QF-11-01, Supplier Evaluation</dc:title>
  <dc:subject/>
  <dc:creator>Systematic Quality Management Systems, Inc.</dc:creator>
  <cp:keywords/>
  <dc:description/>
  <cp:lastModifiedBy>Ben Jenkins</cp:lastModifiedBy>
  <cp:revision>2</cp:revision>
  <cp:lastPrinted>2011-09-16T15:58:00Z</cp:lastPrinted>
  <dcterms:created xsi:type="dcterms:W3CDTF">2022-04-21T20:47:00Z</dcterms:created>
  <dcterms:modified xsi:type="dcterms:W3CDTF">2022-04-21T20:47:00Z</dcterms:modified>
  <cp:category>ISO9001:2015/AS9100:2016</cp:category>
</cp:coreProperties>
</file>